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A90EF" w14:textId="6FD143D1" w:rsidR="001D0811" w:rsidRDefault="001D0811">
      <w:r w:rsidRPr="00E5008B">
        <w:rPr>
          <w:noProof/>
        </w:rPr>
        <w:drawing>
          <wp:anchor distT="0" distB="0" distL="114300" distR="114300" simplePos="0" relativeHeight="251658240" behindDoc="0" locked="0" layoutInCell="1" allowOverlap="1" wp14:anchorId="27E827B7" wp14:editId="4A23A216">
            <wp:simplePos x="0" y="0"/>
            <wp:positionH relativeFrom="page">
              <wp:align>right</wp:align>
            </wp:positionH>
            <wp:positionV relativeFrom="paragraph">
              <wp:posOffset>0</wp:posOffset>
            </wp:positionV>
            <wp:extent cx="4563112" cy="1876687"/>
            <wp:effectExtent l="0" t="0" r="8890" b="9525"/>
            <wp:wrapSquare wrapText="bothSides"/>
            <wp:docPr id="234517725" name="Afbeelding 1" descr="Afbeelding met tekst, Graphics,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7725" name="Afbeelding 1" descr="Afbeelding met tekst, Graphics, ontwerp, grafische vormgeving&#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4563112" cy="1876687"/>
                    </a:xfrm>
                    <a:prstGeom prst="rect">
                      <a:avLst/>
                    </a:prstGeom>
                  </pic:spPr>
                </pic:pic>
              </a:graphicData>
            </a:graphic>
          </wp:anchor>
        </w:drawing>
      </w:r>
    </w:p>
    <w:p w14:paraId="10A1B093" w14:textId="77777777" w:rsidR="001D0811" w:rsidRDefault="001D0811"/>
    <w:p w14:paraId="5BA492E9" w14:textId="4A624D4E" w:rsidR="001D0811" w:rsidRDefault="001D0811"/>
    <w:p w14:paraId="3678B2EF" w14:textId="77777777" w:rsidR="001D0811" w:rsidRDefault="001D0811"/>
    <w:p w14:paraId="615AE528" w14:textId="77777777" w:rsidR="001D0811" w:rsidRDefault="001D0811"/>
    <w:p w14:paraId="23A610DC" w14:textId="77777777" w:rsidR="001D0811" w:rsidRDefault="001D0811"/>
    <w:p w14:paraId="4998461B" w14:textId="77777777" w:rsidR="001D0811" w:rsidRDefault="001D0811"/>
    <w:p w14:paraId="04DBB5EA" w14:textId="6ECAE858" w:rsidR="00BA69A9" w:rsidRPr="003C207C" w:rsidRDefault="00E5008B">
      <w:pPr>
        <w:rPr>
          <w:lang w:val="en-US"/>
        </w:rPr>
      </w:pPr>
      <w:r w:rsidRPr="003C207C">
        <w:rPr>
          <w:lang w:val="en-US"/>
        </w:rPr>
        <w:t>Titel:</w:t>
      </w:r>
      <w:r w:rsidR="00D01075" w:rsidRPr="003C207C">
        <w:rPr>
          <w:lang w:val="en-US"/>
        </w:rPr>
        <w:t xml:space="preserve"> Beautifull Chemistry</w:t>
      </w:r>
    </w:p>
    <w:p w14:paraId="17686D01" w14:textId="77777777" w:rsidR="00E5008B" w:rsidRPr="003C207C" w:rsidRDefault="00E5008B">
      <w:pPr>
        <w:rPr>
          <w:lang w:val="en-US"/>
        </w:rPr>
      </w:pPr>
    </w:p>
    <w:p w14:paraId="6F236061" w14:textId="0D1EA86A" w:rsidR="00E5008B" w:rsidRPr="003C207C" w:rsidRDefault="00E5008B">
      <w:pPr>
        <w:rPr>
          <w:lang w:val="en-US"/>
        </w:rPr>
      </w:pPr>
      <w:proofErr w:type="spellStart"/>
      <w:r w:rsidRPr="003C207C">
        <w:rPr>
          <w:lang w:val="en-US"/>
        </w:rPr>
        <w:t>Minimumdoel</w:t>
      </w:r>
      <w:proofErr w:type="spellEnd"/>
      <w:r w:rsidRPr="003C207C">
        <w:rPr>
          <w:lang w:val="en-US"/>
        </w:rPr>
        <w:t>:</w:t>
      </w:r>
    </w:p>
    <w:tbl>
      <w:tblPr>
        <w:tblW w:w="9000" w:type="dxa"/>
        <w:tblCellMar>
          <w:left w:w="70" w:type="dxa"/>
          <w:right w:w="70" w:type="dxa"/>
        </w:tblCellMar>
        <w:tblLook w:val="04A0" w:firstRow="1" w:lastRow="0" w:firstColumn="1" w:lastColumn="0" w:noHBand="0" w:noVBand="1"/>
      </w:tblPr>
      <w:tblGrid>
        <w:gridCol w:w="1800"/>
        <w:gridCol w:w="7200"/>
      </w:tblGrid>
      <w:tr w:rsidR="003C207C" w:rsidRPr="00940B5A" w14:paraId="32BED0E9" w14:textId="77777777" w:rsidTr="0093038F">
        <w:trPr>
          <w:trHeight w:val="570"/>
        </w:trPr>
        <w:tc>
          <w:tcPr>
            <w:tcW w:w="1800" w:type="dxa"/>
            <w:tcBorders>
              <w:top w:val="nil"/>
              <w:left w:val="nil"/>
              <w:bottom w:val="nil"/>
              <w:right w:val="nil"/>
            </w:tcBorders>
            <w:shd w:val="clear" w:color="auto" w:fill="auto"/>
            <w:hideMark/>
          </w:tcPr>
          <w:p w14:paraId="0C23AA8E" w14:textId="77777777" w:rsidR="003C207C" w:rsidRPr="00940B5A" w:rsidRDefault="003C207C" w:rsidP="0093038F">
            <w:pPr>
              <w:spacing w:after="0" w:line="240" w:lineRule="auto"/>
              <w:jc w:val="center"/>
              <w:rPr>
                <w:rFonts w:ascii="Arial" w:eastAsia="Times New Roman" w:hAnsi="Arial" w:cs="Arial"/>
                <w:color w:val="000000"/>
                <w:kern w:val="0"/>
                <w:lang w:eastAsia="nl-BE"/>
                <w14:ligatures w14:val="none"/>
              </w:rPr>
            </w:pPr>
            <w:r w:rsidRPr="00940B5A">
              <w:rPr>
                <w:rFonts w:ascii="Arial" w:eastAsia="Times New Roman" w:hAnsi="Arial" w:cs="Arial"/>
                <w:color w:val="000000"/>
                <w:kern w:val="0"/>
                <w:lang w:eastAsia="nl-BE"/>
                <w14:ligatures w14:val="none"/>
              </w:rPr>
              <w:t>06.35</w:t>
            </w:r>
          </w:p>
        </w:tc>
        <w:tc>
          <w:tcPr>
            <w:tcW w:w="7200" w:type="dxa"/>
            <w:tcBorders>
              <w:top w:val="nil"/>
              <w:left w:val="nil"/>
              <w:bottom w:val="nil"/>
              <w:right w:val="nil"/>
            </w:tcBorders>
            <w:shd w:val="clear" w:color="auto" w:fill="auto"/>
            <w:hideMark/>
          </w:tcPr>
          <w:p w14:paraId="4F52B38C" w14:textId="77777777" w:rsidR="003C207C" w:rsidRPr="00940B5A" w:rsidRDefault="003C207C" w:rsidP="0093038F">
            <w:pPr>
              <w:spacing w:after="0" w:line="240" w:lineRule="auto"/>
              <w:rPr>
                <w:rFonts w:ascii="Arial" w:eastAsia="Times New Roman" w:hAnsi="Arial" w:cs="Arial"/>
                <w:color w:val="000000"/>
                <w:kern w:val="0"/>
                <w:lang w:eastAsia="nl-BE"/>
                <w14:ligatures w14:val="none"/>
              </w:rPr>
            </w:pPr>
            <w:r w:rsidRPr="00940B5A">
              <w:rPr>
                <w:rFonts w:ascii="Arial" w:eastAsia="Times New Roman" w:hAnsi="Arial" w:cs="Arial"/>
                <w:color w:val="000000"/>
                <w:kern w:val="0"/>
                <w:lang w:eastAsia="nl-BE"/>
                <w14:ligatures w14:val="none"/>
              </w:rPr>
              <w:t>De leerlingen interpreteren de naam en symbolische schrijfwijze van enkelvoudige en samengestelde stoffen.</w:t>
            </w:r>
          </w:p>
        </w:tc>
      </w:tr>
      <w:tr w:rsidR="003C207C" w:rsidRPr="00940B5A" w14:paraId="0D2740E7" w14:textId="77777777" w:rsidTr="0093038F">
        <w:trPr>
          <w:trHeight w:val="570"/>
        </w:trPr>
        <w:tc>
          <w:tcPr>
            <w:tcW w:w="1800" w:type="dxa"/>
            <w:tcBorders>
              <w:top w:val="nil"/>
              <w:left w:val="nil"/>
              <w:bottom w:val="nil"/>
              <w:right w:val="nil"/>
            </w:tcBorders>
            <w:shd w:val="clear" w:color="auto" w:fill="auto"/>
            <w:hideMark/>
          </w:tcPr>
          <w:p w14:paraId="5D614652" w14:textId="77777777" w:rsidR="003C207C" w:rsidRPr="00940B5A" w:rsidRDefault="003C207C" w:rsidP="0093038F">
            <w:pPr>
              <w:spacing w:after="0" w:line="240" w:lineRule="auto"/>
              <w:jc w:val="center"/>
              <w:rPr>
                <w:rFonts w:ascii="Arial" w:eastAsia="Times New Roman" w:hAnsi="Arial" w:cs="Arial"/>
                <w:color w:val="000000"/>
                <w:kern w:val="0"/>
                <w:lang w:eastAsia="nl-BE"/>
                <w14:ligatures w14:val="none"/>
              </w:rPr>
            </w:pPr>
            <w:r w:rsidRPr="00940B5A">
              <w:rPr>
                <w:rFonts w:ascii="Arial" w:eastAsia="Times New Roman" w:hAnsi="Arial" w:cs="Arial"/>
                <w:color w:val="000000"/>
                <w:kern w:val="0"/>
                <w:lang w:eastAsia="nl-BE"/>
                <w14:ligatures w14:val="none"/>
              </w:rPr>
              <w:t>06.36</w:t>
            </w:r>
          </w:p>
        </w:tc>
        <w:tc>
          <w:tcPr>
            <w:tcW w:w="7200" w:type="dxa"/>
            <w:tcBorders>
              <w:top w:val="nil"/>
              <w:left w:val="nil"/>
              <w:bottom w:val="nil"/>
              <w:right w:val="nil"/>
            </w:tcBorders>
            <w:shd w:val="clear" w:color="auto" w:fill="auto"/>
            <w:hideMark/>
          </w:tcPr>
          <w:p w14:paraId="77D3A329" w14:textId="77777777" w:rsidR="003C207C" w:rsidRPr="00940B5A" w:rsidRDefault="003C207C" w:rsidP="0093038F">
            <w:pPr>
              <w:spacing w:after="0" w:line="240" w:lineRule="auto"/>
              <w:rPr>
                <w:rFonts w:ascii="Arial" w:eastAsia="Times New Roman" w:hAnsi="Arial" w:cs="Arial"/>
                <w:color w:val="000000"/>
                <w:kern w:val="0"/>
                <w:lang w:eastAsia="nl-BE"/>
                <w14:ligatures w14:val="none"/>
              </w:rPr>
            </w:pPr>
            <w:r w:rsidRPr="00940B5A">
              <w:rPr>
                <w:rFonts w:ascii="Arial" w:eastAsia="Times New Roman" w:hAnsi="Arial" w:cs="Arial"/>
                <w:color w:val="000000"/>
                <w:kern w:val="0"/>
                <w:lang w:eastAsia="nl-BE"/>
                <w14:ligatures w14:val="none"/>
              </w:rPr>
              <w:t>De leerlingen leggen het verband tussen de chemische binding en de eigenschappen van een stof.</w:t>
            </w:r>
          </w:p>
        </w:tc>
      </w:tr>
      <w:tr w:rsidR="003C207C" w:rsidRPr="00940B5A" w14:paraId="3F4AD67C" w14:textId="77777777" w:rsidTr="0093038F">
        <w:trPr>
          <w:trHeight w:val="570"/>
        </w:trPr>
        <w:tc>
          <w:tcPr>
            <w:tcW w:w="1800" w:type="dxa"/>
            <w:tcBorders>
              <w:top w:val="nil"/>
              <w:left w:val="nil"/>
              <w:bottom w:val="nil"/>
              <w:right w:val="nil"/>
            </w:tcBorders>
            <w:shd w:val="clear" w:color="auto" w:fill="auto"/>
            <w:hideMark/>
          </w:tcPr>
          <w:p w14:paraId="35F18BB3" w14:textId="77777777" w:rsidR="003C207C" w:rsidRPr="00940B5A" w:rsidRDefault="003C207C" w:rsidP="0093038F">
            <w:pPr>
              <w:spacing w:after="0" w:line="240" w:lineRule="auto"/>
              <w:jc w:val="center"/>
              <w:rPr>
                <w:rFonts w:ascii="Arial" w:eastAsia="Times New Roman" w:hAnsi="Arial" w:cs="Arial"/>
                <w:color w:val="000000"/>
                <w:kern w:val="0"/>
                <w:lang w:eastAsia="nl-BE"/>
                <w14:ligatures w14:val="none"/>
              </w:rPr>
            </w:pPr>
            <w:r w:rsidRPr="00940B5A">
              <w:rPr>
                <w:rFonts w:ascii="Arial" w:eastAsia="Times New Roman" w:hAnsi="Arial" w:cs="Arial"/>
                <w:color w:val="000000"/>
                <w:kern w:val="0"/>
                <w:lang w:eastAsia="nl-BE"/>
                <w14:ligatures w14:val="none"/>
              </w:rPr>
              <w:t>06.37</w:t>
            </w:r>
          </w:p>
        </w:tc>
        <w:tc>
          <w:tcPr>
            <w:tcW w:w="7200" w:type="dxa"/>
            <w:tcBorders>
              <w:top w:val="nil"/>
              <w:left w:val="nil"/>
              <w:bottom w:val="nil"/>
              <w:right w:val="nil"/>
            </w:tcBorders>
            <w:shd w:val="clear" w:color="auto" w:fill="auto"/>
            <w:hideMark/>
          </w:tcPr>
          <w:p w14:paraId="0E892B32" w14:textId="77777777" w:rsidR="003C207C" w:rsidRPr="00940B5A" w:rsidRDefault="003C207C" w:rsidP="0093038F">
            <w:pPr>
              <w:spacing w:after="0" w:line="240" w:lineRule="auto"/>
              <w:rPr>
                <w:rFonts w:ascii="Arial" w:eastAsia="Times New Roman" w:hAnsi="Arial" w:cs="Arial"/>
                <w:color w:val="000000"/>
                <w:kern w:val="0"/>
                <w:lang w:eastAsia="nl-BE"/>
                <w14:ligatures w14:val="none"/>
              </w:rPr>
            </w:pPr>
            <w:r w:rsidRPr="00940B5A">
              <w:rPr>
                <w:rFonts w:ascii="Arial" w:eastAsia="Times New Roman" w:hAnsi="Arial" w:cs="Arial"/>
                <w:color w:val="000000"/>
                <w:kern w:val="0"/>
                <w:lang w:eastAsia="nl-BE"/>
                <w14:ligatures w14:val="none"/>
              </w:rPr>
              <w:t>De leerlingen balanceren gegeven eenvoudige chemische reacties en interpreteren ze in termen van materie- en energie-uitwisseling.</w:t>
            </w:r>
          </w:p>
        </w:tc>
      </w:tr>
    </w:tbl>
    <w:p w14:paraId="6605EB60" w14:textId="77777777" w:rsidR="003C207C" w:rsidRPr="003C207C" w:rsidRDefault="003C207C"/>
    <w:p w14:paraId="78962C2F" w14:textId="66C5F859" w:rsidR="00E5008B" w:rsidRDefault="00E5008B">
      <w:r w:rsidRPr="00050F31">
        <w:t xml:space="preserve">LPD </w:t>
      </w:r>
      <w:proofErr w:type="spellStart"/>
      <w:r w:rsidRPr="00050F31">
        <w:t>KathOndVl</w:t>
      </w:r>
      <w:proofErr w:type="spellEnd"/>
      <w:r w:rsidRPr="00050F31">
        <w:t xml:space="preserve"> + wenk</w:t>
      </w:r>
    </w:p>
    <w:p w14:paraId="29398288" w14:textId="095EA69D" w:rsidR="00173C7C" w:rsidRPr="00050F31" w:rsidRDefault="00B6344E">
      <w:r>
        <w:rPr>
          <w:noProof/>
        </w:rPr>
        <w:drawing>
          <wp:inline distT="0" distB="0" distL="0" distR="0" wp14:anchorId="0F2A8E95" wp14:editId="52B1E8E6">
            <wp:extent cx="5760720" cy="1024255"/>
            <wp:effectExtent l="0" t="0" r="0" b="4445"/>
            <wp:docPr id="3591481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48109" name=""/>
                    <pic:cNvPicPr/>
                  </pic:nvPicPr>
                  <pic:blipFill>
                    <a:blip r:embed="rId8"/>
                    <a:stretch>
                      <a:fillRect/>
                    </a:stretch>
                  </pic:blipFill>
                  <pic:spPr>
                    <a:xfrm>
                      <a:off x="0" y="0"/>
                      <a:ext cx="5760720" cy="1024255"/>
                    </a:xfrm>
                    <a:prstGeom prst="rect">
                      <a:avLst/>
                    </a:prstGeom>
                  </pic:spPr>
                </pic:pic>
              </a:graphicData>
            </a:graphic>
          </wp:inline>
        </w:drawing>
      </w:r>
    </w:p>
    <w:p w14:paraId="23E84820" w14:textId="77777777" w:rsidR="00F5625A" w:rsidRPr="00F5625A" w:rsidRDefault="00F5625A" w:rsidP="00F5625A">
      <w:r w:rsidRPr="00F5625A">
        <w:t>LPD GO!</w:t>
      </w:r>
    </w:p>
    <w:p w14:paraId="2B8B6C26" w14:textId="77777777" w:rsidR="0052676C" w:rsidRDefault="0052676C" w:rsidP="00F5625A"/>
    <w:p w14:paraId="6042A9F4" w14:textId="77777777" w:rsidR="0052676C" w:rsidRDefault="0052676C" w:rsidP="00F5625A"/>
    <w:p w14:paraId="3790A953" w14:textId="77777777" w:rsidR="0052676C" w:rsidRDefault="0052676C" w:rsidP="00F5625A"/>
    <w:p w14:paraId="390512C6" w14:textId="77777777" w:rsidR="0052676C" w:rsidRDefault="0052676C" w:rsidP="00F5625A"/>
    <w:p w14:paraId="38D99EAC" w14:textId="77777777" w:rsidR="0052676C" w:rsidRDefault="0052676C" w:rsidP="00F5625A"/>
    <w:p w14:paraId="622AF269" w14:textId="77777777" w:rsidR="0052676C" w:rsidRDefault="0052676C" w:rsidP="00F5625A"/>
    <w:p w14:paraId="09DDEF2B" w14:textId="77777777" w:rsidR="0052676C" w:rsidRDefault="0052676C" w:rsidP="00F5625A"/>
    <w:p w14:paraId="34E889B7" w14:textId="77777777" w:rsidR="0052676C" w:rsidRDefault="0052676C" w:rsidP="00F5625A"/>
    <w:p w14:paraId="6307CCC0" w14:textId="77777777" w:rsidR="0052676C" w:rsidRDefault="0052676C" w:rsidP="00F5625A"/>
    <w:p w14:paraId="7C45030E" w14:textId="77777777" w:rsidR="0052676C" w:rsidRDefault="0052676C" w:rsidP="00F5625A"/>
    <w:p w14:paraId="2123B5DD" w14:textId="7C70539F" w:rsidR="00F5625A" w:rsidRPr="00F5625A" w:rsidRDefault="00F5625A" w:rsidP="00F5625A">
      <w:r w:rsidRPr="00F5625A">
        <w:lastRenderedPageBreak/>
        <w:t>Basis</w:t>
      </w:r>
      <w:r>
        <w:t>vorming</w:t>
      </w:r>
      <w:r w:rsidRPr="00F5625A">
        <w:t>:</w:t>
      </w:r>
    </w:p>
    <w:p w14:paraId="37C66EC0" w14:textId="6466E499" w:rsidR="00F5625A" w:rsidRPr="00F5625A" w:rsidRDefault="00F5625A" w:rsidP="00F5625A">
      <w:r w:rsidRPr="00F5625A">
        <w:rPr>
          <w:noProof/>
        </w:rPr>
        <w:drawing>
          <wp:inline distT="0" distB="0" distL="0" distR="0" wp14:anchorId="1014F1F0" wp14:editId="7A165227">
            <wp:extent cx="4552950" cy="3238500"/>
            <wp:effectExtent l="0" t="0" r="0" b="0"/>
            <wp:docPr id="1840557675"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3238500"/>
                    </a:xfrm>
                    <a:prstGeom prst="rect">
                      <a:avLst/>
                    </a:prstGeom>
                    <a:noFill/>
                    <a:ln>
                      <a:noFill/>
                    </a:ln>
                  </pic:spPr>
                </pic:pic>
              </a:graphicData>
            </a:graphic>
          </wp:inline>
        </w:drawing>
      </w:r>
      <w:r w:rsidRPr="00F5625A">
        <w:rPr>
          <w:noProof/>
        </w:rPr>
        <w:drawing>
          <wp:inline distT="0" distB="0" distL="0" distR="0" wp14:anchorId="0E9243A8" wp14:editId="4FC5F9C6">
            <wp:extent cx="4562475" cy="4181475"/>
            <wp:effectExtent l="0" t="0" r="9525" b="9525"/>
            <wp:docPr id="2024617487"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4181475"/>
                    </a:xfrm>
                    <a:prstGeom prst="rect">
                      <a:avLst/>
                    </a:prstGeom>
                    <a:noFill/>
                    <a:ln>
                      <a:noFill/>
                    </a:ln>
                  </pic:spPr>
                </pic:pic>
              </a:graphicData>
            </a:graphic>
          </wp:inline>
        </w:drawing>
      </w:r>
    </w:p>
    <w:p w14:paraId="31FC1F48" w14:textId="77777777" w:rsidR="0052676C" w:rsidRDefault="0052676C" w:rsidP="00F5625A"/>
    <w:p w14:paraId="758270F2" w14:textId="77777777" w:rsidR="0052676C" w:rsidRDefault="0052676C" w:rsidP="00F5625A"/>
    <w:p w14:paraId="6CD56CE2" w14:textId="77777777" w:rsidR="0052676C" w:rsidRDefault="0052676C" w:rsidP="00F5625A"/>
    <w:p w14:paraId="06CBA665" w14:textId="77777777" w:rsidR="0052676C" w:rsidRDefault="0052676C" w:rsidP="00F5625A"/>
    <w:p w14:paraId="22445651" w14:textId="77777777" w:rsidR="0052676C" w:rsidRDefault="0052676C" w:rsidP="00F5625A"/>
    <w:p w14:paraId="52938734" w14:textId="4DBB3746" w:rsidR="00F5625A" w:rsidRPr="00F5625A" w:rsidRDefault="00F5625A" w:rsidP="00F5625A">
      <w:r>
        <w:t>Specifieke vorming</w:t>
      </w:r>
      <w:r w:rsidRPr="00F5625A">
        <w:t>:</w:t>
      </w:r>
    </w:p>
    <w:p w14:paraId="00B6AC5D" w14:textId="03853E3E" w:rsidR="00F5625A" w:rsidRPr="00F5625A" w:rsidRDefault="00F5625A" w:rsidP="00F5625A">
      <w:r w:rsidRPr="00F5625A">
        <w:rPr>
          <w:noProof/>
        </w:rPr>
        <w:drawing>
          <wp:inline distT="0" distB="0" distL="0" distR="0" wp14:anchorId="1C3A31BD" wp14:editId="44797B8A">
            <wp:extent cx="4610100" cy="2000250"/>
            <wp:effectExtent l="0" t="0" r="0" b="0"/>
            <wp:docPr id="1914840731"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2000250"/>
                    </a:xfrm>
                    <a:prstGeom prst="rect">
                      <a:avLst/>
                    </a:prstGeom>
                    <a:noFill/>
                    <a:ln>
                      <a:noFill/>
                    </a:ln>
                  </pic:spPr>
                </pic:pic>
              </a:graphicData>
            </a:graphic>
          </wp:inline>
        </w:drawing>
      </w:r>
    </w:p>
    <w:p w14:paraId="7AFF106C" w14:textId="77777777" w:rsidR="00F5625A" w:rsidRPr="00F5625A" w:rsidRDefault="00F5625A" w:rsidP="00F5625A"/>
    <w:p w14:paraId="2625F89F" w14:textId="11616FE0" w:rsidR="00F5625A" w:rsidRPr="00F5625A" w:rsidRDefault="00F5625A" w:rsidP="00F5625A">
      <w:r w:rsidRPr="00F5625A">
        <w:rPr>
          <w:noProof/>
        </w:rPr>
        <w:drawing>
          <wp:inline distT="0" distB="0" distL="0" distR="0" wp14:anchorId="7F92F1DA" wp14:editId="6684D80E">
            <wp:extent cx="4562475" cy="476250"/>
            <wp:effectExtent l="0" t="0" r="9525" b="0"/>
            <wp:docPr id="1066326400"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2475" cy="476250"/>
                    </a:xfrm>
                    <a:prstGeom prst="rect">
                      <a:avLst/>
                    </a:prstGeom>
                    <a:noFill/>
                    <a:ln>
                      <a:noFill/>
                    </a:ln>
                  </pic:spPr>
                </pic:pic>
              </a:graphicData>
            </a:graphic>
          </wp:inline>
        </w:drawing>
      </w:r>
      <w:r w:rsidRPr="00F5625A">
        <w:rPr>
          <w:noProof/>
        </w:rPr>
        <w:drawing>
          <wp:inline distT="0" distB="0" distL="0" distR="0" wp14:anchorId="4355425D" wp14:editId="513D4A14">
            <wp:extent cx="4543425" cy="2114550"/>
            <wp:effectExtent l="0" t="0" r="9525" b="0"/>
            <wp:docPr id="1391848836"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3425" cy="2114550"/>
                    </a:xfrm>
                    <a:prstGeom prst="rect">
                      <a:avLst/>
                    </a:prstGeom>
                    <a:noFill/>
                    <a:ln>
                      <a:noFill/>
                    </a:ln>
                  </pic:spPr>
                </pic:pic>
              </a:graphicData>
            </a:graphic>
          </wp:inline>
        </w:drawing>
      </w:r>
    </w:p>
    <w:p w14:paraId="19BFB4AB" w14:textId="1E0A9C2F" w:rsidR="00F5625A" w:rsidRPr="00F5625A" w:rsidRDefault="00F5625A" w:rsidP="00F5625A"/>
    <w:p w14:paraId="6C467FF1" w14:textId="77777777" w:rsidR="0052676C" w:rsidRDefault="0052676C" w:rsidP="00F5625A"/>
    <w:p w14:paraId="156F093E" w14:textId="77777777" w:rsidR="0052676C" w:rsidRDefault="0052676C" w:rsidP="00F5625A"/>
    <w:p w14:paraId="3E261F6B" w14:textId="77777777" w:rsidR="0052676C" w:rsidRDefault="0052676C" w:rsidP="00F5625A"/>
    <w:p w14:paraId="4E687B48" w14:textId="77777777" w:rsidR="0052676C" w:rsidRDefault="0052676C" w:rsidP="00F5625A"/>
    <w:p w14:paraId="6ED55B28" w14:textId="77777777" w:rsidR="0052676C" w:rsidRDefault="0052676C" w:rsidP="00F5625A"/>
    <w:p w14:paraId="301526E1" w14:textId="77777777" w:rsidR="0052676C" w:rsidRDefault="0052676C" w:rsidP="00F5625A"/>
    <w:p w14:paraId="17A4D756" w14:textId="77777777" w:rsidR="0052676C" w:rsidRDefault="0052676C" w:rsidP="00F5625A"/>
    <w:p w14:paraId="6B6F968F" w14:textId="77777777" w:rsidR="0052676C" w:rsidRDefault="0052676C" w:rsidP="00F5625A"/>
    <w:p w14:paraId="34893C70" w14:textId="77777777" w:rsidR="0052676C" w:rsidRDefault="0052676C" w:rsidP="00F5625A"/>
    <w:p w14:paraId="2D8D3EC8" w14:textId="77777777" w:rsidR="0052676C" w:rsidRDefault="0052676C" w:rsidP="00F5625A"/>
    <w:p w14:paraId="6A82D3D8" w14:textId="0FE05E45" w:rsidR="00F5625A" w:rsidRPr="00F5625A" w:rsidRDefault="00F5625A" w:rsidP="00F5625A">
      <w:r w:rsidRPr="00F5625A">
        <w:lastRenderedPageBreak/>
        <w:t xml:space="preserve">LPD </w:t>
      </w:r>
      <w:proofErr w:type="spellStart"/>
      <w:r w:rsidRPr="00F5625A">
        <w:t>PrO</w:t>
      </w:r>
      <w:proofErr w:type="spellEnd"/>
    </w:p>
    <w:p w14:paraId="3805E980" w14:textId="77777777" w:rsidR="00F5625A" w:rsidRPr="00F5625A" w:rsidRDefault="00F5625A" w:rsidP="00F5625A">
      <w:r w:rsidRPr="00F5625A">
        <w:t>Basisoptie:</w:t>
      </w:r>
    </w:p>
    <w:p w14:paraId="55DB99C8" w14:textId="608F5808" w:rsidR="00F5625A" w:rsidRPr="00F5625A" w:rsidRDefault="00F5625A" w:rsidP="00F5625A">
      <w:r w:rsidRPr="00F5625A">
        <w:rPr>
          <w:noProof/>
        </w:rPr>
        <w:drawing>
          <wp:inline distT="0" distB="0" distL="0" distR="0" wp14:anchorId="38DFC187" wp14:editId="607AC2C8">
            <wp:extent cx="5029200" cy="4533900"/>
            <wp:effectExtent l="0" t="0" r="0" b="0"/>
            <wp:docPr id="169504126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4533900"/>
                    </a:xfrm>
                    <a:prstGeom prst="rect">
                      <a:avLst/>
                    </a:prstGeom>
                    <a:noFill/>
                    <a:ln>
                      <a:noFill/>
                    </a:ln>
                  </pic:spPr>
                </pic:pic>
              </a:graphicData>
            </a:graphic>
          </wp:inline>
        </w:drawing>
      </w:r>
    </w:p>
    <w:p w14:paraId="283C47B5" w14:textId="77777777" w:rsidR="009A1971" w:rsidRDefault="009A1971" w:rsidP="00F5625A"/>
    <w:p w14:paraId="64A77608" w14:textId="6D56710F" w:rsidR="00F5625A" w:rsidRPr="00F5625A" w:rsidRDefault="00F5625A" w:rsidP="00F5625A">
      <w:r w:rsidRPr="00F5625A">
        <w:t>Natuurwetenschappen:</w:t>
      </w:r>
    </w:p>
    <w:p w14:paraId="0767EBB9" w14:textId="11818F48" w:rsidR="00F5625A" w:rsidRPr="00F5625A" w:rsidRDefault="00F5625A" w:rsidP="00F5625A">
      <w:r w:rsidRPr="00F5625A">
        <w:rPr>
          <w:noProof/>
        </w:rPr>
        <w:drawing>
          <wp:inline distT="0" distB="0" distL="0" distR="0" wp14:anchorId="7B10266A" wp14:editId="6A03091D">
            <wp:extent cx="5048250" cy="2781300"/>
            <wp:effectExtent l="0" t="0" r="0" b="0"/>
            <wp:docPr id="67601674"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0" cy="2781300"/>
                    </a:xfrm>
                    <a:prstGeom prst="rect">
                      <a:avLst/>
                    </a:prstGeom>
                    <a:noFill/>
                    <a:ln>
                      <a:noFill/>
                    </a:ln>
                  </pic:spPr>
                </pic:pic>
              </a:graphicData>
            </a:graphic>
          </wp:inline>
        </w:drawing>
      </w:r>
    </w:p>
    <w:p w14:paraId="38CAD161" w14:textId="19AA7C37" w:rsidR="00F5625A" w:rsidRPr="00F5625A" w:rsidRDefault="00F5625A" w:rsidP="00F5625A">
      <w:r w:rsidRPr="00F5625A">
        <w:rPr>
          <w:noProof/>
        </w:rPr>
        <w:lastRenderedPageBreak/>
        <w:drawing>
          <wp:inline distT="0" distB="0" distL="0" distR="0" wp14:anchorId="359EB090" wp14:editId="403057F1">
            <wp:extent cx="5038725" cy="3000375"/>
            <wp:effectExtent l="0" t="0" r="9525" b="9525"/>
            <wp:docPr id="210609211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3000375"/>
                    </a:xfrm>
                    <a:prstGeom prst="rect">
                      <a:avLst/>
                    </a:prstGeom>
                    <a:noFill/>
                    <a:ln>
                      <a:noFill/>
                    </a:ln>
                  </pic:spPr>
                </pic:pic>
              </a:graphicData>
            </a:graphic>
          </wp:inline>
        </w:drawing>
      </w:r>
    </w:p>
    <w:p w14:paraId="4DE83FD4" w14:textId="77777777" w:rsidR="00E5008B" w:rsidRDefault="00E5008B"/>
    <w:p w14:paraId="6250F621" w14:textId="77777777" w:rsidR="00226400" w:rsidRDefault="00226400" w:rsidP="00226400"/>
    <w:p w14:paraId="792634C4" w14:textId="3A935E39" w:rsidR="005C10E0" w:rsidRDefault="005C10E0" w:rsidP="00226400">
      <w:pPr>
        <w:rPr>
          <w:highlight w:val="cyan"/>
        </w:rPr>
      </w:pPr>
    </w:p>
    <w:p w14:paraId="0C2FFF25" w14:textId="77777777" w:rsidR="001D122D" w:rsidRDefault="001D122D" w:rsidP="00226400">
      <w:pPr>
        <w:rPr>
          <w:highlight w:val="cyan"/>
        </w:rPr>
      </w:pPr>
    </w:p>
    <w:p w14:paraId="69249876" w14:textId="77777777" w:rsidR="001D122D" w:rsidRDefault="001D122D" w:rsidP="00226400">
      <w:pPr>
        <w:rPr>
          <w:highlight w:val="cyan"/>
        </w:rPr>
      </w:pPr>
    </w:p>
    <w:p w14:paraId="7B76227A" w14:textId="77777777" w:rsidR="001D122D" w:rsidRDefault="001D122D" w:rsidP="00226400">
      <w:pPr>
        <w:rPr>
          <w:highlight w:val="cyan"/>
        </w:rPr>
      </w:pPr>
    </w:p>
    <w:p w14:paraId="1F0020BE" w14:textId="77777777" w:rsidR="001D122D" w:rsidRDefault="001D122D" w:rsidP="00226400">
      <w:pPr>
        <w:rPr>
          <w:highlight w:val="cyan"/>
        </w:rPr>
      </w:pPr>
    </w:p>
    <w:p w14:paraId="6622077A" w14:textId="77777777" w:rsidR="001D122D" w:rsidRDefault="001D122D" w:rsidP="00226400">
      <w:pPr>
        <w:rPr>
          <w:highlight w:val="cyan"/>
        </w:rPr>
      </w:pPr>
    </w:p>
    <w:p w14:paraId="21EB5A8C" w14:textId="77777777" w:rsidR="001D122D" w:rsidRDefault="001D122D" w:rsidP="00226400">
      <w:pPr>
        <w:rPr>
          <w:highlight w:val="cyan"/>
        </w:rPr>
      </w:pPr>
    </w:p>
    <w:p w14:paraId="7EC6C012" w14:textId="77777777" w:rsidR="001D122D" w:rsidRPr="001D122D" w:rsidRDefault="001D122D" w:rsidP="00226400">
      <w:pPr>
        <w:rPr>
          <w:highlight w:val="cyan"/>
        </w:rPr>
      </w:pPr>
    </w:p>
    <w:p w14:paraId="1D7DE03D" w14:textId="77777777" w:rsidR="0052676C" w:rsidRDefault="0052676C" w:rsidP="00BF1EEA"/>
    <w:p w14:paraId="6960B549" w14:textId="77777777" w:rsidR="0052676C" w:rsidRDefault="0052676C" w:rsidP="00BF1EEA"/>
    <w:p w14:paraId="2BAB5EA2" w14:textId="77777777" w:rsidR="0052676C" w:rsidRDefault="0052676C" w:rsidP="00BF1EEA"/>
    <w:p w14:paraId="67266AB3" w14:textId="77777777" w:rsidR="0052676C" w:rsidRDefault="0052676C" w:rsidP="00BF1EEA"/>
    <w:p w14:paraId="4E64EB79" w14:textId="77777777" w:rsidR="0052676C" w:rsidRDefault="0052676C" w:rsidP="00BF1EEA"/>
    <w:p w14:paraId="70B52970" w14:textId="77777777" w:rsidR="0052676C" w:rsidRDefault="0052676C" w:rsidP="00BF1EEA"/>
    <w:p w14:paraId="3144C2D7" w14:textId="77777777" w:rsidR="0052676C" w:rsidRDefault="0052676C" w:rsidP="00BF1EEA"/>
    <w:p w14:paraId="59F963D8" w14:textId="77777777" w:rsidR="0052676C" w:rsidRDefault="0052676C" w:rsidP="00BF1EEA"/>
    <w:p w14:paraId="548D0F66" w14:textId="77777777" w:rsidR="0052676C" w:rsidRDefault="0052676C" w:rsidP="00BF1EEA"/>
    <w:p w14:paraId="74B719BD" w14:textId="77777777" w:rsidR="0052676C" w:rsidRDefault="0052676C" w:rsidP="00BF1EEA"/>
    <w:p w14:paraId="5E481A98" w14:textId="149A0B7B" w:rsidR="00BF1EEA" w:rsidRDefault="00BF1EEA" w:rsidP="00BF1EEA">
      <w:r w:rsidRPr="00BF1EEA">
        <w:lastRenderedPageBreak/>
        <w:t>Voor de leerkracht:</w:t>
      </w:r>
    </w:p>
    <w:p w14:paraId="336516AF" w14:textId="2C2151AD" w:rsidR="00C31658" w:rsidRPr="00BF1EEA" w:rsidRDefault="00C31658" w:rsidP="00BF1EEA">
      <w:pPr>
        <w:rPr>
          <w:b/>
          <w:bCs/>
        </w:rPr>
      </w:pPr>
      <w:r w:rsidRPr="00C31658">
        <w:rPr>
          <w:b/>
          <w:bCs/>
        </w:rPr>
        <w:t>Link:</w:t>
      </w:r>
      <w:r>
        <w:rPr>
          <w:b/>
          <w:bCs/>
        </w:rPr>
        <w:t xml:space="preserve"> </w:t>
      </w:r>
      <w:hyperlink r:id="rId17" w:history="1">
        <w:r w:rsidRPr="00C31658">
          <w:rPr>
            <w:rStyle w:val="Hyperlink"/>
            <w:b/>
            <w:bCs/>
          </w:rPr>
          <w:t>https://www.beautifulchemistry.net/reaction</w:t>
        </w:r>
      </w:hyperlink>
    </w:p>
    <w:p w14:paraId="04D13251" w14:textId="64484FBB" w:rsidR="00BF1EEA" w:rsidRDefault="00BF1EEA" w:rsidP="00BF1EEA">
      <w:proofErr w:type="spellStart"/>
      <w:r w:rsidRPr="00BF1EEA">
        <w:t>Beautifull</w:t>
      </w:r>
      <w:proofErr w:type="spellEnd"/>
      <w:r w:rsidRPr="00BF1EEA">
        <w:t xml:space="preserve"> </w:t>
      </w:r>
      <w:proofErr w:type="spellStart"/>
      <w:r w:rsidRPr="00BF1EEA">
        <w:t>chemistry</w:t>
      </w:r>
      <w:proofErr w:type="spellEnd"/>
      <w:r w:rsidRPr="00BF1EEA">
        <w:t xml:space="preserve"> is een filmpje dat enkele chemische reacties en andere chemische fenomenen bekijkt onder een microscoop. </w:t>
      </w:r>
      <w:r>
        <w:t xml:space="preserve">Het filmpje bevat geen nieuwe informatie. </w:t>
      </w:r>
      <w:r w:rsidR="005C10E0">
        <w:br/>
      </w:r>
      <w:r w:rsidR="005C10E0">
        <w:br/>
      </w:r>
      <w:r>
        <w:t>Na het klassikaal kijken van het filmpje bezorg je de leerlingen een tablet of laat je ze hun gsm gebruiken. Zo kunnen ze tijdens het maken van de oefeningen terug kijken naar de fragmenten die aan bod komen in de taak.</w:t>
      </w:r>
    </w:p>
    <w:p w14:paraId="040E7C87" w14:textId="77777777" w:rsidR="00BF1EEA" w:rsidRDefault="00BF1EEA" w:rsidP="00BF1EEA">
      <w:r>
        <w:t>Je kan de leerlingen individueel laten werken of in groepjes. Bij voorkeur zou ik zeggen groepjes aangezien de vragen over verschillende onderwerpen gaan. Zo krijgt een leerling die iets niet weet meteen de uitleg van een andere leerling.</w:t>
      </w:r>
    </w:p>
    <w:p w14:paraId="393FA434" w14:textId="26E59A57" w:rsidR="00BF1EEA" w:rsidRDefault="00BF1EEA" w:rsidP="00BF1EEA">
      <w:r>
        <w:t xml:space="preserve">Na de les kun je de taak laten afgeven en het op punten zetten. </w:t>
      </w:r>
      <w:r w:rsidR="005C10E0">
        <w:t xml:space="preserve">Ik zou geen punt zetten op elke vraag. Ze zijn hier veel te verschillend voor. Sommige vragen polsen kort iets af of leiden een andere vraag in terwijl sommigen echt inzicht vragen zijn. </w:t>
      </w:r>
      <w:r w:rsidR="005C10E0">
        <w:br/>
        <w:t>Ik zou de taak in zijn geheel bekijken en een algemeen punt geven op hoever de leerling staat.</w:t>
      </w:r>
    </w:p>
    <w:p w14:paraId="34ECC63E" w14:textId="77777777" w:rsidR="00C31658" w:rsidRDefault="00BF1EEA" w:rsidP="00BF1EEA">
      <w:r>
        <w:t xml:space="preserve">Een leuke manier om met het filmpje verder te gaan is </w:t>
      </w:r>
      <w:r w:rsidR="00F263D3">
        <w:t xml:space="preserve">in een latere les de leerlingen zelf een chemische tuin te laten maken. Dit is iets heel gemakkelijks </w:t>
      </w:r>
      <w:r w:rsidR="00C31658">
        <w:t>om te doen en zo kunnen de leerlingen het eens zelf proberen.</w:t>
      </w:r>
    </w:p>
    <w:p w14:paraId="0F31165C" w14:textId="2C755C48" w:rsidR="00BF1EEA" w:rsidRPr="00BF1EEA" w:rsidRDefault="00C31658" w:rsidP="00BF1EEA">
      <w:r>
        <w:t xml:space="preserve">Het filmpje duurt 6min 30sec,  de taak zal ongeveer 25min in beslag nemen. </w:t>
      </w:r>
      <w:r>
        <w:br/>
        <w:t>Dus in totaal +/- 30min.</w:t>
      </w:r>
    </w:p>
    <w:p w14:paraId="6933726E" w14:textId="77777777" w:rsidR="00BF1EEA" w:rsidRDefault="00BF1EEA" w:rsidP="00BF1EEA"/>
    <w:p w14:paraId="2641A8EB" w14:textId="45BCDBD3" w:rsidR="00C31658" w:rsidRPr="00C31658" w:rsidRDefault="00C31658" w:rsidP="00BF1EEA">
      <w:pPr>
        <w:rPr>
          <w:b/>
          <w:bCs/>
        </w:rPr>
      </w:pPr>
      <w:r w:rsidRPr="00C31658">
        <w:rPr>
          <w:b/>
          <w:bCs/>
        </w:rPr>
        <w:t xml:space="preserve">Benodigdheden: </w:t>
      </w:r>
    </w:p>
    <w:p w14:paraId="28CBF5E9" w14:textId="740DD7C6" w:rsidR="00C31658" w:rsidRDefault="00C31658" w:rsidP="00C31658">
      <w:pPr>
        <w:pStyle w:val="Lijstalinea"/>
        <w:numPr>
          <w:ilvl w:val="0"/>
          <w:numId w:val="2"/>
        </w:numPr>
      </w:pPr>
      <w:r>
        <w:t>Beamer/ smartboard</w:t>
      </w:r>
    </w:p>
    <w:p w14:paraId="0B5A9BA4" w14:textId="724D6D73" w:rsidR="00C31658" w:rsidRDefault="00C31658" w:rsidP="00C31658">
      <w:pPr>
        <w:pStyle w:val="Lijstalinea"/>
        <w:numPr>
          <w:ilvl w:val="0"/>
          <w:numId w:val="2"/>
        </w:numPr>
      </w:pPr>
      <w:r>
        <w:t>Gsm / tablet</w:t>
      </w:r>
    </w:p>
    <w:p w14:paraId="2B0E6B8F" w14:textId="5AD38A3F" w:rsidR="00C31658" w:rsidRDefault="00C31658" w:rsidP="00C31658">
      <w:pPr>
        <w:pStyle w:val="Lijstalinea"/>
        <w:numPr>
          <w:ilvl w:val="0"/>
          <w:numId w:val="2"/>
        </w:numPr>
      </w:pPr>
      <w:r>
        <w:t>Taak</w:t>
      </w:r>
    </w:p>
    <w:p w14:paraId="75C78F54" w14:textId="77777777" w:rsidR="00C31658" w:rsidRDefault="00C31658" w:rsidP="00BF1EEA"/>
    <w:p w14:paraId="3DF17ADE" w14:textId="77777777" w:rsidR="005C10E0" w:rsidRDefault="005C10E0" w:rsidP="00BF1EEA"/>
    <w:p w14:paraId="41D72A67" w14:textId="77777777" w:rsidR="005C10E0" w:rsidRDefault="005C10E0" w:rsidP="00BF1EEA"/>
    <w:p w14:paraId="32DCEE02" w14:textId="77777777" w:rsidR="00116A74" w:rsidRDefault="00116A74" w:rsidP="00BF1EEA"/>
    <w:p w14:paraId="7C44E02D" w14:textId="77777777" w:rsidR="00116A74" w:rsidRDefault="00116A74" w:rsidP="00BF1EEA"/>
    <w:p w14:paraId="6B63140D" w14:textId="77777777" w:rsidR="00116A74" w:rsidRDefault="00116A74" w:rsidP="00BF1EEA"/>
    <w:p w14:paraId="0A9D2DE6" w14:textId="77777777" w:rsidR="00116A74" w:rsidRDefault="00116A74" w:rsidP="00BF1EEA"/>
    <w:p w14:paraId="6F844972" w14:textId="77777777" w:rsidR="00116A74" w:rsidRDefault="00116A74" w:rsidP="00BF1EEA"/>
    <w:p w14:paraId="189CB7A2" w14:textId="77777777" w:rsidR="00116A74" w:rsidRDefault="00116A74" w:rsidP="00BF1EEA"/>
    <w:p w14:paraId="05437840" w14:textId="77777777" w:rsidR="00116A74" w:rsidRDefault="00116A74" w:rsidP="00BF1EEA"/>
    <w:p w14:paraId="3A5330CE" w14:textId="77777777" w:rsidR="00116A74" w:rsidRDefault="00116A74" w:rsidP="00BF1EEA"/>
    <w:p w14:paraId="7AD78083" w14:textId="3FFB3014" w:rsidR="00116A74" w:rsidRPr="00116A74" w:rsidRDefault="00116A74" w:rsidP="00BF1EEA">
      <w:pPr>
        <w:rPr>
          <w:b/>
          <w:bCs/>
        </w:rPr>
      </w:pPr>
      <w:r w:rsidRPr="00116A74">
        <w:rPr>
          <w:b/>
          <w:bCs/>
        </w:rPr>
        <w:lastRenderedPageBreak/>
        <w:t>Ingevulde versie:</w:t>
      </w:r>
    </w:p>
    <w:p w14:paraId="0975B108" w14:textId="58667D1C" w:rsidR="005C10E0" w:rsidRDefault="005C10E0" w:rsidP="00BF1EEA">
      <w:r>
        <w:t>Naam:</w:t>
      </w:r>
      <w:r>
        <w:tab/>
        <w:t>………………………………..</w:t>
      </w:r>
      <w:r>
        <w:tab/>
        <w:t>Klas: ……………</w:t>
      </w:r>
      <w:r>
        <w:tab/>
        <w:t>…….</w:t>
      </w:r>
      <w:r>
        <w:tab/>
        <w:t>Datum: ……………………………</w:t>
      </w:r>
    </w:p>
    <w:p w14:paraId="5F4A094E" w14:textId="77777777" w:rsidR="005C10E0" w:rsidRPr="00BF1EEA" w:rsidRDefault="005C10E0" w:rsidP="00BF1EEA"/>
    <w:p w14:paraId="75B9C9D6" w14:textId="77777777" w:rsidR="00BF1EEA" w:rsidRPr="00BF1EEA" w:rsidRDefault="00BF1EEA" w:rsidP="00BF1EEA">
      <w:r w:rsidRPr="00BF1EEA">
        <w:t>Uitleg: Je gaat een filmpje bekijken. Je hoeft tijdens het kijken niets te noteren! </w:t>
      </w:r>
    </w:p>
    <w:p w14:paraId="73811BD0" w14:textId="77777777" w:rsidR="00BF1EEA" w:rsidRPr="00BF1EEA" w:rsidRDefault="00BF1EEA" w:rsidP="00BF1EEA">
      <w:r w:rsidRPr="00BF1EEA">
        <w:t xml:space="preserve">Hierna ga je de oefeningen maken. </w:t>
      </w:r>
    </w:p>
    <w:p w14:paraId="0E512393" w14:textId="77777777" w:rsidR="00BF1EEA" w:rsidRDefault="00BF1EEA" w:rsidP="00226400"/>
    <w:p w14:paraId="3C60AB84" w14:textId="77777777" w:rsidR="00BF4F59" w:rsidRDefault="00BF4F59" w:rsidP="00226400"/>
    <w:p w14:paraId="288CC35E" w14:textId="084687C7" w:rsidR="00BF4F59" w:rsidRPr="009C06C8" w:rsidRDefault="00BF4F59" w:rsidP="00226400">
      <w:pPr>
        <w:rPr>
          <w:b/>
          <w:bCs/>
        </w:rPr>
      </w:pPr>
      <w:r w:rsidRPr="009C06C8">
        <w:rPr>
          <w:b/>
          <w:bCs/>
        </w:rPr>
        <w:t>1</w:t>
      </w:r>
      <w:r w:rsidR="00173C7C" w:rsidRPr="009C06C8">
        <w:rPr>
          <w:b/>
          <w:bCs/>
        </w:rPr>
        <w:tab/>
        <w:t>Metal displacement</w:t>
      </w:r>
      <w:r w:rsidR="009C06C8" w:rsidRPr="009C06C8">
        <w:rPr>
          <w:b/>
          <w:bCs/>
        </w:rPr>
        <w:t>: uitwisseling metalen (</w:t>
      </w:r>
      <w:proofErr w:type="spellStart"/>
      <w:r w:rsidR="009C06C8" w:rsidRPr="009C06C8">
        <w:rPr>
          <w:b/>
          <w:bCs/>
        </w:rPr>
        <w:t>v</w:t>
      </w:r>
      <w:r w:rsidR="009C06C8">
        <w:rPr>
          <w:b/>
          <w:bCs/>
        </w:rPr>
        <w:t>erdriningsreeks</w:t>
      </w:r>
      <w:proofErr w:type="spellEnd"/>
      <w:r w:rsidR="009C06C8">
        <w:rPr>
          <w:b/>
          <w:bCs/>
        </w:rPr>
        <w:t>) of substitutie</w:t>
      </w:r>
    </w:p>
    <w:p w14:paraId="42150AC3" w14:textId="63A0BD58" w:rsidR="00D01075" w:rsidRDefault="00D01075" w:rsidP="00226400">
      <w:pPr>
        <w:rPr>
          <w:vertAlign w:val="subscript"/>
          <w:lang w:val="en-US"/>
        </w:rPr>
      </w:pPr>
      <w:r w:rsidRPr="00BF4F59">
        <w:rPr>
          <w:lang w:val="en-US"/>
        </w:rPr>
        <w:t>Zn + Pb(NO</w:t>
      </w:r>
      <w:r w:rsidRPr="00BF4F59">
        <w:rPr>
          <w:vertAlign w:val="subscript"/>
          <w:lang w:val="en-US"/>
        </w:rPr>
        <w:t>3</w:t>
      </w:r>
      <w:r w:rsidRPr="00BF4F59">
        <w:rPr>
          <w:lang w:val="en-US"/>
        </w:rPr>
        <w:t>)</w:t>
      </w:r>
      <w:r w:rsidRPr="00BF4F59">
        <w:rPr>
          <w:vertAlign w:val="subscript"/>
          <w:lang w:val="en-US"/>
        </w:rPr>
        <w:t>2</w:t>
      </w:r>
      <w:r w:rsidRPr="00BF4F59">
        <w:rPr>
          <w:lang w:val="en-US"/>
        </w:rPr>
        <w:t xml:space="preserve"> → Pb + Zn(NO</w:t>
      </w:r>
      <w:r w:rsidRPr="00BF4F59">
        <w:rPr>
          <w:vertAlign w:val="subscript"/>
          <w:lang w:val="en-US"/>
        </w:rPr>
        <w:t>3</w:t>
      </w:r>
      <w:r w:rsidRPr="00BF4F59">
        <w:rPr>
          <w:lang w:val="en-US"/>
        </w:rPr>
        <w:t>)</w:t>
      </w:r>
      <w:r w:rsidRPr="00BF4F59">
        <w:rPr>
          <w:vertAlign w:val="subscript"/>
          <w:lang w:val="en-US"/>
        </w:rPr>
        <w:t>2</w:t>
      </w:r>
    </w:p>
    <w:p w14:paraId="321E3DB2" w14:textId="0745AB21" w:rsidR="005C10E0" w:rsidRPr="005C10E0" w:rsidRDefault="005C10E0" w:rsidP="00226400">
      <w:r w:rsidRPr="005C10E0">
        <w:t>Wat voor soort stoffen zijn dit?</w:t>
      </w:r>
    </w:p>
    <w:p w14:paraId="18FC8925" w14:textId="2474DBBA" w:rsidR="00D01075" w:rsidRDefault="00D01075" w:rsidP="00226400">
      <w:pPr>
        <w:rPr>
          <w:color w:val="FF0000"/>
        </w:rPr>
      </w:pPr>
      <w:r w:rsidRPr="00D41486">
        <w:rPr>
          <w:color w:val="FF0000"/>
        </w:rPr>
        <w:t xml:space="preserve">Metaal </w:t>
      </w:r>
      <w:r w:rsidRPr="00D01075">
        <w:t xml:space="preserve">+ </w:t>
      </w:r>
      <w:r w:rsidRPr="00D41486">
        <w:rPr>
          <w:color w:val="FF0000"/>
        </w:rPr>
        <w:t xml:space="preserve">Zout </w:t>
      </w:r>
      <w:r w:rsidRPr="00D01075">
        <w:t>→</w:t>
      </w:r>
      <w:r>
        <w:t xml:space="preserve"> </w:t>
      </w:r>
      <w:r w:rsidRPr="00D41486">
        <w:rPr>
          <w:color w:val="FF0000"/>
        </w:rPr>
        <w:t xml:space="preserve">metaal </w:t>
      </w:r>
      <w:r>
        <w:t xml:space="preserve">+ </w:t>
      </w:r>
      <w:r w:rsidRPr="00D41486">
        <w:rPr>
          <w:color w:val="FF0000"/>
        </w:rPr>
        <w:t>Zout</w:t>
      </w:r>
    </w:p>
    <w:p w14:paraId="39883917" w14:textId="41A0A9F1" w:rsidR="005C10E0" w:rsidRPr="005C10E0" w:rsidRDefault="005C10E0" w:rsidP="00226400">
      <w:r w:rsidRPr="005C10E0">
        <w:t>Geef de wetenschappelijke naam van deze stoffen.</w:t>
      </w:r>
    </w:p>
    <w:p w14:paraId="6145CD12" w14:textId="74E0CB0C" w:rsidR="00BF4F59" w:rsidRDefault="00BF4F59" w:rsidP="00BF4F59">
      <w:pPr>
        <w:rPr>
          <w:color w:val="FF0000"/>
        </w:rPr>
      </w:pPr>
      <w:r w:rsidRPr="00D41486">
        <w:rPr>
          <w:color w:val="FF0000"/>
        </w:rPr>
        <w:t xml:space="preserve">Zink  </w:t>
      </w:r>
      <w:r w:rsidRPr="00D01075">
        <w:t>+</w:t>
      </w:r>
      <w:r>
        <w:t xml:space="preserve"> </w:t>
      </w:r>
      <w:r w:rsidRPr="00D41486">
        <w:rPr>
          <w:color w:val="FF0000"/>
        </w:rPr>
        <w:t xml:space="preserve">lood (II) nitraat </w:t>
      </w:r>
      <w:r w:rsidRPr="00D01075">
        <w:t>→</w:t>
      </w:r>
      <w:r>
        <w:t xml:space="preserve"> </w:t>
      </w:r>
      <w:r w:rsidRPr="00D41486">
        <w:rPr>
          <w:color w:val="FF0000"/>
        </w:rPr>
        <w:t xml:space="preserve">Lood </w:t>
      </w:r>
      <w:r>
        <w:t xml:space="preserve">+ </w:t>
      </w:r>
      <w:r w:rsidRPr="00D41486">
        <w:rPr>
          <w:color w:val="FF0000"/>
        </w:rPr>
        <w:t>Zink</w:t>
      </w:r>
      <w:r w:rsidR="00D41486" w:rsidRPr="00D41486">
        <w:rPr>
          <w:color w:val="FF0000"/>
        </w:rPr>
        <w:t>(II)nitraat</w:t>
      </w:r>
    </w:p>
    <w:p w14:paraId="53462A75" w14:textId="77777777" w:rsidR="00050F31" w:rsidRDefault="00050F31" w:rsidP="00BF4F59">
      <w:pPr>
        <w:rPr>
          <w:color w:val="FF0000"/>
        </w:rPr>
      </w:pPr>
    </w:p>
    <w:p w14:paraId="73876C0D" w14:textId="6389D2C3" w:rsidR="00050F31" w:rsidRDefault="00050F31" w:rsidP="00BF4F59">
      <w:pPr>
        <w:rPr>
          <w:b/>
          <w:bCs/>
          <w:color w:val="000000" w:themeColor="text1"/>
        </w:rPr>
      </w:pPr>
      <w:r w:rsidRPr="00050F31">
        <w:rPr>
          <w:b/>
          <w:bCs/>
          <w:color w:val="000000" w:themeColor="text1"/>
        </w:rPr>
        <w:t>2</w:t>
      </w:r>
      <w:r w:rsidR="00F027FE">
        <w:rPr>
          <w:b/>
          <w:bCs/>
          <w:color w:val="000000" w:themeColor="text1"/>
        </w:rPr>
        <w:tab/>
      </w:r>
      <w:r w:rsidR="009C06C8">
        <w:rPr>
          <w:b/>
          <w:bCs/>
          <w:color w:val="000000" w:themeColor="text1"/>
        </w:rPr>
        <w:t>Neerslagreactie</w:t>
      </w:r>
      <w:r w:rsidR="00F027FE" w:rsidRPr="00F027FE">
        <w:rPr>
          <w:b/>
          <w:bCs/>
          <w:color w:val="000000" w:themeColor="text1"/>
        </w:rPr>
        <w:t xml:space="preserve"> </w:t>
      </w:r>
    </w:p>
    <w:p w14:paraId="6AB231E8" w14:textId="13179903" w:rsidR="00F027FE" w:rsidRPr="00173C7C" w:rsidRDefault="0039458D" w:rsidP="00BF4F59">
      <w:pPr>
        <w:rPr>
          <w:color w:val="000000" w:themeColor="text1"/>
        </w:rPr>
      </w:pPr>
      <w:r w:rsidRPr="0039458D">
        <w:rPr>
          <w:color w:val="000000" w:themeColor="text1"/>
        </w:rPr>
        <w:t>AgNO</w:t>
      </w:r>
      <w:r w:rsidRPr="0039458D">
        <w:rPr>
          <w:color w:val="000000" w:themeColor="text1"/>
          <w:vertAlign w:val="subscript"/>
        </w:rPr>
        <w:t>3</w:t>
      </w:r>
      <w:r w:rsidRPr="0039458D">
        <w:rPr>
          <w:color w:val="000000" w:themeColor="text1"/>
        </w:rPr>
        <w:t xml:space="preserve"> +</w:t>
      </w:r>
      <w:proofErr w:type="spellStart"/>
      <w:r w:rsidRPr="0039458D">
        <w:rPr>
          <w:color w:val="000000" w:themeColor="text1"/>
        </w:rPr>
        <w:t>NaCl</w:t>
      </w:r>
      <w:proofErr w:type="spellEnd"/>
      <w:r w:rsidRPr="0039458D">
        <w:rPr>
          <w:color w:val="000000" w:themeColor="text1"/>
        </w:rPr>
        <w:t xml:space="preserve"> </w:t>
      </w:r>
      <w:r w:rsidRPr="0039458D">
        <w:t>→</w:t>
      </w:r>
      <w:r>
        <w:t xml:space="preserve"> </w:t>
      </w:r>
      <w:proofErr w:type="spellStart"/>
      <w:r>
        <w:t>AgCl</w:t>
      </w:r>
      <w:proofErr w:type="spellEnd"/>
      <w:r>
        <w:t xml:space="preserve"> + Na</w:t>
      </w:r>
      <w:r w:rsidR="00173C7C">
        <w:t>NO</w:t>
      </w:r>
      <w:r w:rsidR="00173C7C">
        <w:rPr>
          <w:vertAlign w:val="subscript"/>
        </w:rPr>
        <w:t>3</w:t>
      </w:r>
    </w:p>
    <w:p w14:paraId="6F6118B9" w14:textId="77777777" w:rsidR="00173C7C" w:rsidRPr="005C10E0" w:rsidRDefault="00173C7C" w:rsidP="00173C7C">
      <w:r w:rsidRPr="005C10E0">
        <w:t>Geef de wetenschappelijke naam van deze stoffen.</w:t>
      </w:r>
    </w:p>
    <w:p w14:paraId="50EF816C" w14:textId="63947E4E" w:rsidR="005C10E0" w:rsidRPr="00173C7C" w:rsidRDefault="00173C7C" w:rsidP="00BF4F59">
      <w:pPr>
        <w:rPr>
          <w:b/>
          <w:bCs/>
          <w:color w:val="FF0000"/>
        </w:rPr>
      </w:pPr>
      <w:r w:rsidRPr="00173C7C">
        <w:rPr>
          <w:color w:val="FF0000"/>
        </w:rPr>
        <w:t xml:space="preserve">Zilvernitraat </w:t>
      </w:r>
      <w:r w:rsidRPr="00173C7C">
        <w:t>+</w:t>
      </w:r>
      <w:r w:rsidRPr="00173C7C">
        <w:rPr>
          <w:color w:val="FF0000"/>
        </w:rPr>
        <w:t xml:space="preserve"> natriumchloride</w:t>
      </w:r>
      <w:r>
        <w:rPr>
          <w:b/>
          <w:bCs/>
          <w:color w:val="FF0000"/>
        </w:rPr>
        <w:t xml:space="preserve"> </w:t>
      </w:r>
      <w:r w:rsidRPr="0039458D">
        <w:t>→</w:t>
      </w:r>
      <w:r>
        <w:t xml:space="preserve"> </w:t>
      </w:r>
      <w:r w:rsidRPr="00173C7C">
        <w:rPr>
          <w:color w:val="FF0000"/>
        </w:rPr>
        <w:t xml:space="preserve">zilverchloride </w:t>
      </w:r>
      <w:r>
        <w:t xml:space="preserve">+ </w:t>
      </w:r>
      <w:r w:rsidRPr="00173C7C">
        <w:rPr>
          <w:color w:val="FF0000"/>
        </w:rPr>
        <w:t>natriumnitraat</w:t>
      </w:r>
    </w:p>
    <w:p w14:paraId="2824827A" w14:textId="77777777" w:rsidR="00173C7C" w:rsidRPr="00173C7C" w:rsidRDefault="00173C7C" w:rsidP="00173C7C">
      <w:r w:rsidRPr="00173C7C">
        <w:t>Wat gebeurt er tijdens deze reactie? (kijk goed naar het filmpje)</w:t>
      </w:r>
    </w:p>
    <w:p w14:paraId="1BAE4FE0" w14:textId="64BDBDD7" w:rsidR="00173C7C" w:rsidRPr="00173C7C" w:rsidRDefault="00173C7C" w:rsidP="00173C7C">
      <w:pPr>
        <w:rPr>
          <w:color w:val="FF0000"/>
        </w:rPr>
      </w:pPr>
      <w:r w:rsidRPr="00173C7C">
        <w:rPr>
          <w:color w:val="FF0000"/>
        </w:rPr>
        <w:t xml:space="preserve">Er wordt een </w:t>
      </w:r>
      <w:r>
        <w:rPr>
          <w:color w:val="FF0000"/>
        </w:rPr>
        <w:t>neerslag</w:t>
      </w:r>
      <w:r w:rsidRPr="00173C7C">
        <w:rPr>
          <w:color w:val="FF0000"/>
        </w:rPr>
        <w:t xml:space="preserve"> gevormd.</w:t>
      </w:r>
    </w:p>
    <w:p w14:paraId="093AF7C8" w14:textId="77777777" w:rsidR="00173C7C" w:rsidRPr="00173C7C" w:rsidRDefault="00173C7C" w:rsidP="00173C7C">
      <w:r w:rsidRPr="00173C7C">
        <w:t>Wat voor een reactie is dit dus?</w:t>
      </w:r>
    </w:p>
    <w:p w14:paraId="601BC581" w14:textId="5CB118AD" w:rsidR="005C10E0" w:rsidRPr="00173C7C" w:rsidRDefault="00173C7C" w:rsidP="00BF4F59">
      <w:pPr>
        <w:rPr>
          <w:color w:val="FF0000"/>
        </w:rPr>
      </w:pPr>
      <w:r w:rsidRPr="00173C7C">
        <w:rPr>
          <w:color w:val="FF0000"/>
        </w:rPr>
        <w:t>Een neerslagreactie</w:t>
      </w:r>
      <w:r>
        <w:rPr>
          <w:color w:val="FF0000"/>
        </w:rPr>
        <w:t>.</w:t>
      </w:r>
    </w:p>
    <w:p w14:paraId="7A1CAE74" w14:textId="77777777" w:rsidR="00BF4F59" w:rsidRDefault="00BF4F59" w:rsidP="00226400"/>
    <w:p w14:paraId="52E744F7" w14:textId="6EB45928" w:rsidR="00BF4F59" w:rsidRDefault="00BF4F59" w:rsidP="00226400">
      <w:pPr>
        <w:rPr>
          <w:b/>
          <w:bCs/>
        </w:rPr>
      </w:pPr>
      <w:r w:rsidRPr="00BF4F59">
        <w:rPr>
          <w:b/>
          <w:bCs/>
        </w:rPr>
        <w:t>4</w:t>
      </w:r>
      <w:r w:rsidR="00F027FE">
        <w:rPr>
          <w:b/>
          <w:bCs/>
        </w:rPr>
        <w:tab/>
      </w:r>
      <w:proofErr w:type="spellStart"/>
      <w:r w:rsidR="00F027FE">
        <w:rPr>
          <w:b/>
          <w:bCs/>
        </w:rPr>
        <w:t>Cristallisation</w:t>
      </w:r>
      <w:proofErr w:type="spellEnd"/>
      <w:r w:rsidR="00F027FE">
        <w:rPr>
          <w:b/>
          <w:bCs/>
        </w:rPr>
        <w:t xml:space="preserve">: </w:t>
      </w:r>
    </w:p>
    <w:p w14:paraId="36187024" w14:textId="60C4AF37" w:rsidR="00BF4F59" w:rsidRDefault="00BF4F59" w:rsidP="00226400">
      <w:r>
        <w:t>Je ziet dat er allemaal kristallen vormen.</w:t>
      </w:r>
      <w:r w:rsidR="00F263D3">
        <w:br/>
      </w:r>
      <w:r>
        <w:t>Is dit een reactie?  (worden er nieuwe stoffen gevormd?)</w:t>
      </w:r>
    </w:p>
    <w:p w14:paraId="1727F4FC" w14:textId="45E097EC" w:rsidR="00D41486" w:rsidRPr="00D41486" w:rsidRDefault="00D41486" w:rsidP="00226400">
      <w:pPr>
        <w:rPr>
          <w:color w:val="FF0000"/>
        </w:rPr>
      </w:pPr>
      <w:r>
        <w:rPr>
          <w:color w:val="FF0000"/>
        </w:rPr>
        <w:t>Nee</w:t>
      </w:r>
    </w:p>
    <w:p w14:paraId="61B9D6E6" w14:textId="06E10F67" w:rsidR="00BF4F59" w:rsidRDefault="00BF4F59" w:rsidP="00226400">
      <w:r>
        <w:t>Hoe kunnen kristallen gevormd worden?</w:t>
      </w:r>
    </w:p>
    <w:p w14:paraId="4C8C030E" w14:textId="01B2BD2F" w:rsidR="00BF4F59" w:rsidRDefault="00D41486" w:rsidP="00226400">
      <w:pPr>
        <w:rPr>
          <w:color w:val="FF0000"/>
        </w:rPr>
      </w:pPr>
      <w:r>
        <w:rPr>
          <w:color w:val="FF0000"/>
        </w:rPr>
        <w:t xml:space="preserve">Wanneer een oplossing oververzadigd geraakt door bijvoorbeeld af te koelen of </w:t>
      </w:r>
      <w:r w:rsidR="00BF1EEA">
        <w:rPr>
          <w:color w:val="FF0000"/>
        </w:rPr>
        <w:t xml:space="preserve">het oplosmiddel </w:t>
      </w:r>
      <w:r>
        <w:rPr>
          <w:color w:val="FF0000"/>
        </w:rPr>
        <w:t>te verdampen gaat de opgeloste stof vrijkomen. Dit vrijkomen is waarneembaar door de vorming van kristallen.</w:t>
      </w:r>
    </w:p>
    <w:p w14:paraId="37B317B1" w14:textId="77777777" w:rsidR="00173C7C" w:rsidRDefault="00173C7C" w:rsidP="00226400">
      <w:pPr>
        <w:rPr>
          <w:color w:val="FF0000"/>
        </w:rPr>
      </w:pPr>
    </w:p>
    <w:p w14:paraId="330C4617" w14:textId="77777777" w:rsidR="00173C7C" w:rsidRPr="00050F31" w:rsidRDefault="00173C7C" w:rsidP="00173C7C">
      <w:pPr>
        <w:rPr>
          <w:b/>
          <w:bCs/>
          <w:color w:val="000000" w:themeColor="text1"/>
        </w:rPr>
      </w:pPr>
      <w:r w:rsidRPr="00050F31">
        <w:rPr>
          <w:b/>
          <w:bCs/>
          <w:color w:val="000000" w:themeColor="text1"/>
        </w:rPr>
        <w:lastRenderedPageBreak/>
        <w:t>3</w:t>
      </w:r>
      <w:r>
        <w:rPr>
          <w:b/>
          <w:bCs/>
          <w:color w:val="000000" w:themeColor="text1"/>
        </w:rPr>
        <w:tab/>
        <w:t xml:space="preserve">Chemical garden: </w:t>
      </w:r>
    </w:p>
    <w:p w14:paraId="744BC125" w14:textId="35F3EDAF" w:rsidR="00D41486" w:rsidRPr="00173C7C" w:rsidRDefault="00173C7C" w:rsidP="00226400">
      <w:r w:rsidRPr="00173C7C">
        <w:t>Wat zie je gebeuren in deze fragmenten?</w:t>
      </w:r>
    </w:p>
    <w:p w14:paraId="06E73AFE" w14:textId="00FB1F74" w:rsidR="00173C7C" w:rsidRDefault="00173C7C" w:rsidP="00226400">
      <w:pPr>
        <w:rPr>
          <w:color w:val="FF0000"/>
        </w:rPr>
      </w:pPr>
      <w:r>
        <w:rPr>
          <w:color w:val="FF0000"/>
        </w:rPr>
        <w:t>Er “groeit” een vaste stof</w:t>
      </w:r>
    </w:p>
    <w:p w14:paraId="6E0CDC2D" w14:textId="613E1149" w:rsidR="00173C7C" w:rsidRPr="00173C7C" w:rsidRDefault="00173C7C" w:rsidP="00226400">
      <w:r w:rsidRPr="00173C7C">
        <w:t>Verschilt dit van een kristallisatie? Hoezo wel of niet?</w:t>
      </w:r>
    </w:p>
    <w:p w14:paraId="355318B2" w14:textId="50725CBF" w:rsidR="00173C7C" w:rsidRDefault="00173C7C" w:rsidP="00226400">
      <w:pPr>
        <w:rPr>
          <w:color w:val="FF0000"/>
        </w:rPr>
      </w:pPr>
      <w:r>
        <w:rPr>
          <w:color w:val="FF0000"/>
        </w:rPr>
        <w:t>Het is anders, er wordt een nieuwe stof gevormd.</w:t>
      </w:r>
    </w:p>
    <w:p w14:paraId="70A793F5" w14:textId="77777777" w:rsidR="00173C7C" w:rsidRDefault="00173C7C" w:rsidP="00226400">
      <w:pPr>
        <w:rPr>
          <w:color w:val="FF0000"/>
        </w:rPr>
      </w:pPr>
    </w:p>
    <w:p w14:paraId="6C6287A3" w14:textId="08CC8A3F" w:rsidR="00D41486" w:rsidRPr="00F5625A" w:rsidRDefault="00D41486" w:rsidP="00226400">
      <w:pPr>
        <w:rPr>
          <w:b/>
          <w:bCs/>
        </w:rPr>
      </w:pPr>
      <w:r w:rsidRPr="00F5625A">
        <w:rPr>
          <w:b/>
          <w:bCs/>
        </w:rPr>
        <w:t>5</w:t>
      </w:r>
      <w:r w:rsidR="00F027FE" w:rsidRPr="00F5625A">
        <w:rPr>
          <w:b/>
          <w:bCs/>
        </w:rPr>
        <w:tab/>
      </w:r>
      <w:proofErr w:type="spellStart"/>
      <w:r w:rsidR="00F027FE" w:rsidRPr="00F5625A">
        <w:rPr>
          <w:b/>
          <w:bCs/>
        </w:rPr>
        <w:t>Color</w:t>
      </w:r>
      <w:proofErr w:type="spellEnd"/>
      <w:r w:rsidR="00F027FE" w:rsidRPr="00F5625A">
        <w:rPr>
          <w:b/>
          <w:bCs/>
        </w:rPr>
        <w:t xml:space="preserve"> change: indicatoren</w:t>
      </w:r>
    </w:p>
    <w:p w14:paraId="18044974" w14:textId="3D24199E" w:rsidR="00D41486" w:rsidRDefault="00882C27" w:rsidP="00226400">
      <w:r w:rsidRPr="00882C27">
        <w:t>Je ziet een bl</w:t>
      </w:r>
      <w:r>
        <w:t>oem waarop 2 stoffen gebracht worden.</w:t>
      </w:r>
    </w:p>
    <w:p w14:paraId="301DD9C2" w14:textId="53AD4671" w:rsidR="00882C27" w:rsidRPr="00882C27" w:rsidRDefault="00882C27" w:rsidP="00226400">
      <w:pPr>
        <w:rPr>
          <w:b/>
          <w:bCs/>
        </w:rPr>
      </w:pPr>
      <w:r w:rsidRPr="00882C27">
        <w:rPr>
          <w:b/>
          <w:bCs/>
        </w:rPr>
        <w:t>Stof 1:</w:t>
      </w:r>
    </w:p>
    <w:p w14:paraId="53EB8B71" w14:textId="59F420C2" w:rsidR="00F263D3" w:rsidRDefault="006A383D" w:rsidP="00226400">
      <w:r>
        <w:t>Chemische formule</w:t>
      </w:r>
      <w:r w:rsidR="00882C27">
        <w:t>:</w:t>
      </w:r>
    </w:p>
    <w:p w14:paraId="3CE2FE0C" w14:textId="7482AB1E" w:rsidR="00882C27" w:rsidRDefault="00882C27" w:rsidP="00226400">
      <w:r>
        <w:t xml:space="preserve"> </w:t>
      </w:r>
      <w:proofErr w:type="spellStart"/>
      <w:r w:rsidRPr="00882C27">
        <w:rPr>
          <w:color w:val="FF0000"/>
        </w:rPr>
        <w:t>NaOH</w:t>
      </w:r>
      <w:proofErr w:type="spellEnd"/>
    </w:p>
    <w:p w14:paraId="627BA241" w14:textId="77777777" w:rsidR="00F263D3" w:rsidRDefault="00882C27" w:rsidP="00226400">
      <w:r>
        <w:t xml:space="preserve">Wetenschappelijke naam: </w:t>
      </w:r>
    </w:p>
    <w:p w14:paraId="1D57B74C" w14:textId="0E515D79" w:rsidR="00882C27" w:rsidRDefault="00882C27" w:rsidP="00226400">
      <w:r w:rsidRPr="00882C27">
        <w:rPr>
          <w:color w:val="FF0000"/>
        </w:rPr>
        <w:t>natrium hydroxide</w:t>
      </w:r>
    </w:p>
    <w:p w14:paraId="40CFEC47" w14:textId="28DDFBFD" w:rsidR="00882C27" w:rsidRDefault="00882C27" w:rsidP="00226400">
      <w:r>
        <w:t>Wat voor soort stof is het?</w:t>
      </w:r>
    </w:p>
    <w:p w14:paraId="402EA390" w14:textId="36C4B175" w:rsidR="00882C27" w:rsidRDefault="00882C27" w:rsidP="00226400">
      <w:pPr>
        <w:rPr>
          <w:color w:val="FF0000"/>
        </w:rPr>
      </w:pPr>
      <w:r w:rsidRPr="00882C27">
        <w:rPr>
          <w:color w:val="FF0000"/>
        </w:rPr>
        <w:t>Base</w:t>
      </w:r>
    </w:p>
    <w:p w14:paraId="39BB0375" w14:textId="5CC9B165" w:rsidR="00882C27" w:rsidRPr="00882C27" w:rsidRDefault="00882C27" w:rsidP="00226400">
      <w:r w:rsidRPr="00882C27">
        <w:t>Welke kleur wordt de bloem?</w:t>
      </w:r>
    </w:p>
    <w:p w14:paraId="6DD0ABA9" w14:textId="294D48B2" w:rsidR="00882C27" w:rsidRPr="00882C27" w:rsidRDefault="00882C27" w:rsidP="00226400">
      <w:pPr>
        <w:rPr>
          <w:color w:val="FF0000"/>
        </w:rPr>
      </w:pPr>
      <w:r>
        <w:rPr>
          <w:color w:val="FF0000"/>
        </w:rPr>
        <w:t>Geel</w:t>
      </w:r>
    </w:p>
    <w:p w14:paraId="658466DF" w14:textId="77777777" w:rsidR="00882C27" w:rsidRDefault="00882C27" w:rsidP="00226400"/>
    <w:p w14:paraId="273D3956" w14:textId="341ABC15" w:rsidR="00882C27" w:rsidRDefault="00882C27" w:rsidP="00226400">
      <w:r>
        <w:t>Stof 2:</w:t>
      </w:r>
    </w:p>
    <w:p w14:paraId="036A3824" w14:textId="321E50F8" w:rsidR="00F263D3" w:rsidRDefault="006A383D" w:rsidP="00226400">
      <w:r>
        <w:t>Chemische formule</w:t>
      </w:r>
      <w:r w:rsidR="00882C27">
        <w:t>:</w:t>
      </w:r>
    </w:p>
    <w:p w14:paraId="35A9B946" w14:textId="480F061C" w:rsidR="00882C27" w:rsidRDefault="00882C27" w:rsidP="00226400">
      <w:r>
        <w:t xml:space="preserve"> </w:t>
      </w:r>
      <w:proofErr w:type="spellStart"/>
      <w:r w:rsidRPr="00882C27">
        <w:rPr>
          <w:color w:val="FF0000"/>
        </w:rPr>
        <w:t>HCl</w:t>
      </w:r>
      <w:proofErr w:type="spellEnd"/>
    </w:p>
    <w:p w14:paraId="036CF8F7" w14:textId="77777777" w:rsidR="00F263D3" w:rsidRDefault="00882C27" w:rsidP="00226400">
      <w:r>
        <w:t xml:space="preserve">Wetenschappelijke naam: </w:t>
      </w:r>
    </w:p>
    <w:p w14:paraId="780C1380" w14:textId="1CF879FF" w:rsidR="00882C27" w:rsidRDefault="00882C27" w:rsidP="00226400">
      <w:r w:rsidRPr="00882C27">
        <w:rPr>
          <w:color w:val="FF0000"/>
        </w:rPr>
        <w:t>waterstof chloride</w:t>
      </w:r>
    </w:p>
    <w:p w14:paraId="55D5234A" w14:textId="008FA19E" w:rsidR="00882C27" w:rsidRDefault="00882C27" w:rsidP="00226400">
      <w:r>
        <w:t>Wat voor soort stof is het?</w:t>
      </w:r>
    </w:p>
    <w:p w14:paraId="75424353" w14:textId="4B09882E" w:rsidR="00882C27" w:rsidRPr="00882C27" w:rsidRDefault="00882C27" w:rsidP="00226400">
      <w:pPr>
        <w:rPr>
          <w:color w:val="FF0000"/>
        </w:rPr>
      </w:pPr>
      <w:r w:rsidRPr="00882C27">
        <w:rPr>
          <w:color w:val="FF0000"/>
        </w:rPr>
        <w:t>Zuur</w:t>
      </w:r>
    </w:p>
    <w:p w14:paraId="4D3A4BD0" w14:textId="5D2F5B8B" w:rsidR="00882C27" w:rsidRDefault="00882C27" w:rsidP="00226400">
      <w:r>
        <w:t>Welke kleur wordt de bloem?</w:t>
      </w:r>
    </w:p>
    <w:p w14:paraId="7F2AB402" w14:textId="31F9744B" w:rsidR="00882C27" w:rsidRPr="00882C27" w:rsidRDefault="00882C27" w:rsidP="00226400">
      <w:pPr>
        <w:rPr>
          <w:color w:val="FF0000"/>
        </w:rPr>
      </w:pPr>
      <w:r w:rsidRPr="00882C27">
        <w:rPr>
          <w:color w:val="FF0000"/>
        </w:rPr>
        <w:t>Rood / paars</w:t>
      </w:r>
    </w:p>
    <w:p w14:paraId="67958405" w14:textId="77777777" w:rsidR="00882C27" w:rsidRDefault="00882C27" w:rsidP="00226400"/>
    <w:p w14:paraId="2A3D0E52" w14:textId="23B992A8" w:rsidR="00882C27" w:rsidRDefault="00882C27" w:rsidP="00226400">
      <w:r>
        <w:t>Nu je deze dingen weet over de bloem, als wat kan de bloem gebruikt worden? (soortgelijke dingen gezien in de les!)</w:t>
      </w:r>
    </w:p>
    <w:p w14:paraId="13E5204A" w14:textId="1335EFB8" w:rsidR="00882C27" w:rsidRPr="00882C27" w:rsidRDefault="00882C27" w:rsidP="00226400">
      <w:pPr>
        <w:rPr>
          <w:color w:val="FF0000"/>
        </w:rPr>
      </w:pPr>
      <w:r w:rsidRPr="00882C27">
        <w:rPr>
          <w:color w:val="FF0000"/>
        </w:rPr>
        <w:t>Een</w:t>
      </w:r>
      <w:r w:rsidR="00116A74">
        <w:rPr>
          <w:color w:val="FF0000"/>
        </w:rPr>
        <w:t xml:space="preserve"> zuur/base</w:t>
      </w:r>
      <w:r w:rsidRPr="00882C27">
        <w:rPr>
          <w:color w:val="FF0000"/>
        </w:rPr>
        <w:t xml:space="preserve"> indicator</w:t>
      </w:r>
    </w:p>
    <w:p w14:paraId="5B8B4082" w14:textId="77777777" w:rsidR="00882C27" w:rsidRPr="00882C27" w:rsidRDefault="00882C27" w:rsidP="00226400"/>
    <w:p w14:paraId="18F54B8C" w14:textId="6B2FB67E" w:rsidR="00BF4F59" w:rsidRPr="009C06C8" w:rsidRDefault="00050F31" w:rsidP="00226400">
      <w:pPr>
        <w:rPr>
          <w:b/>
          <w:bCs/>
          <w:lang w:val="en-GB"/>
        </w:rPr>
      </w:pPr>
      <w:r w:rsidRPr="009C06C8">
        <w:rPr>
          <w:b/>
          <w:bCs/>
          <w:lang w:val="en-GB"/>
        </w:rPr>
        <w:t>6</w:t>
      </w:r>
      <w:r w:rsidR="00F027FE" w:rsidRPr="009C06C8">
        <w:rPr>
          <w:b/>
          <w:bCs/>
          <w:lang w:val="en-GB"/>
        </w:rPr>
        <w:tab/>
      </w:r>
      <w:proofErr w:type="spellStart"/>
      <w:r w:rsidR="009C06C8" w:rsidRPr="009C06C8">
        <w:rPr>
          <w:b/>
          <w:bCs/>
          <w:lang w:val="en-GB"/>
        </w:rPr>
        <w:t>Gasv</w:t>
      </w:r>
      <w:r w:rsidR="009C06C8">
        <w:rPr>
          <w:b/>
          <w:bCs/>
          <w:lang w:val="en-GB"/>
        </w:rPr>
        <w:t>orming</w:t>
      </w:r>
      <w:proofErr w:type="spellEnd"/>
    </w:p>
    <w:p w14:paraId="1F5E98B3" w14:textId="457B802C" w:rsidR="006A383D" w:rsidRPr="009C06C8" w:rsidRDefault="006A383D" w:rsidP="00226400">
      <w:pPr>
        <w:rPr>
          <w:lang w:val="en-GB"/>
        </w:rPr>
      </w:pPr>
      <w:r w:rsidRPr="009C06C8">
        <w:rPr>
          <w:lang w:val="en-GB"/>
        </w:rPr>
        <w:t>CaCO</w:t>
      </w:r>
      <w:r w:rsidRPr="009C06C8">
        <w:rPr>
          <w:vertAlign w:val="subscript"/>
          <w:lang w:val="en-GB"/>
        </w:rPr>
        <w:t>3</w:t>
      </w:r>
      <w:r w:rsidRPr="009C06C8">
        <w:rPr>
          <w:lang w:val="en-GB"/>
        </w:rPr>
        <w:t xml:space="preserve"> + 2HCl → CaCl</w:t>
      </w:r>
      <w:r w:rsidRPr="009C06C8">
        <w:rPr>
          <w:vertAlign w:val="subscript"/>
          <w:lang w:val="en-GB"/>
        </w:rPr>
        <w:t>2</w:t>
      </w:r>
      <w:r w:rsidRPr="009C06C8">
        <w:rPr>
          <w:lang w:val="en-GB"/>
        </w:rPr>
        <w:t xml:space="preserve"> + H</w:t>
      </w:r>
      <w:r w:rsidRPr="009C06C8">
        <w:rPr>
          <w:vertAlign w:val="subscript"/>
          <w:lang w:val="en-GB"/>
        </w:rPr>
        <w:t>2</w:t>
      </w:r>
      <w:r w:rsidRPr="009C06C8">
        <w:rPr>
          <w:lang w:val="en-GB"/>
        </w:rPr>
        <w:t>O + CO</w:t>
      </w:r>
      <w:r w:rsidRPr="009C06C8">
        <w:rPr>
          <w:vertAlign w:val="subscript"/>
          <w:lang w:val="en-GB"/>
        </w:rPr>
        <w:t>2</w:t>
      </w:r>
    </w:p>
    <w:p w14:paraId="21BE7DC9" w14:textId="52D0C039" w:rsidR="0039458D" w:rsidRPr="00173C7C" w:rsidRDefault="0039458D" w:rsidP="0039458D">
      <w:r w:rsidRPr="00173C7C">
        <w:t>Geef de wetenschappelijke naam van de stoffen:</w:t>
      </w:r>
    </w:p>
    <w:p w14:paraId="59CA00C5" w14:textId="74FB437F" w:rsidR="0039458D" w:rsidRPr="00173C7C" w:rsidRDefault="0039458D" w:rsidP="00226400">
      <w:r w:rsidRPr="00173C7C">
        <w:rPr>
          <w:color w:val="FF0000"/>
        </w:rPr>
        <w:t xml:space="preserve">calciumcarbonaat </w:t>
      </w:r>
      <w:r w:rsidRPr="00173C7C">
        <w:t xml:space="preserve">+ 2 </w:t>
      </w:r>
      <w:r w:rsidRPr="00173C7C">
        <w:rPr>
          <w:color w:val="FF0000"/>
        </w:rPr>
        <w:t xml:space="preserve">waterstofchloride </w:t>
      </w:r>
      <w:r w:rsidRPr="00173C7C">
        <w:t xml:space="preserve">→ </w:t>
      </w:r>
      <w:r w:rsidRPr="00173C7C">
        <w:rPr>
          <w:color w:val="FF0000"/>
        </w:rPr>
        <w:t xml:space="preserve">calciumchloride </w:t>
      </w:r>
      <w:r w:rsidRPr="00173C7C">
        <w:t xml:space="preserve">+ </w:t>
      </w:r>
      <w:r w:rsidRPr="00173C7C">
        <w:rPr>
          <w:color w:val="FF0000"/>
        </w:rPr>
        <w:t xml:space="preserve">water </w:t>
      </w:r>
      <w:r w:rsidRPr="00173C7C">
        <w:t xml:space="preserve">+ </w:t>
      </w:r>
      <w:r w:rsidRPr="00173C7C">
        <w:rPr>
          <w:color w:val="FF0000"/>
        </w:rPr>
        <w:t>koolstofdioxide</w:t>
      </w:r>
    </w:p>
    <w:p w14:paraId="0F92CBC5" w14:textId="0260E1FB" w:rsidR="00050F31" w:rsidRPr="00173C7C" w:rsidRDefault="0039458D" w:rsidP="00226400">
      <w:r w:rsidRPr="00173C7C">
        <w:t>Wat gebeurt er tijdens deze reactie? (kijk goed naar het filmpje)</w:t>
      </w:r>
    </w:p>
    <w:p w14:paraId="0EB0F2A9" w14:textId="6381FDF0" w:rsidR="0039458D" w:rsidRPr="00173C7C" w:rsidRDefault="0039458D" w:rsidP="00226400">
      <w:pPr>
        <w:rPr>
          <w:color w:val="FF0000"/>
        </w:rPr>
      </w:pPr>
      <w:r w:rsidRPr="00173C7C">
        <w:rPr>
          <w:color w:val="FF0000"/>
        </w:rPr>
        <w:t>Er wordt een gas gevormd.</w:t>
      </w:r>
    </w:p>
    <w:p w14:paraId="7C59067E" w14:textId="75C8EB21" w:rsidR="0039458D" w:rsidRPr="00173C7C" w:rsidRDefault="0039458D" w:rsidP="00226400">
      <w:r w:rsidRPr="00173C7C">
        <w:t>Wat voor een reactie is dit dus?</w:t>
      </w:r>
    </w:p>
    <w:p w14:paraId="404310DC" w14:textId="125232D6" w:rsidR="0039458D" w:rsidRPr="00173C7C" w:rsidRDefault="0039458D" w:rsidP="00226400">
      <w:pPr>
        <w:rPr>
          <w:color w:val="FF0000"/>
        </w:rPr>
      </w:pPr>
      <w:r w:rsidRPr="00173C7C">
        <w:rPr>
          <w:color w:val="FF0000"/>
        </w:rPr>
        <w:t>Een gasontwikkelingsreactie</w:t>
      </w:r>
    </w:p>
    <w:p w14:paraId="7E12D422" w14:textId="2C0A45B8" w:rsidR="0039458D" w:rsidRPr="00173C7C" w:rsidRDefault="0039458D" w:rsidP="00226400">
      <w:r w:rsidRPr="00173C7C">
        <w:t>Als je een colablikje opent bruist het. Is dit ook een voorbeeld van zo een reactie?</w:t>
      </w:r>
    </w:p>
    <w:p w14:paraId="6D1D8C65" w14:textId="71B46170" w:rsidR="0039458D" w:rsidRPr="00173C7C" w:rsidRDefault="0039458D" w:rsidP="00226400">
      <w:pPr>
        <w:rPr>
          <w:color w:val="FF0000"/>
        </w:rPr>
      </w:pPr>
      <w:r w:rsidRPr="00173C7C">
        <w:rPr>
          <w:color w:val="FF0000"/>
        </w:rPr>
        <w:t>Nee: de CO</w:t>
      </w:r>
      <w:r w:rsidRPr="00173C7C">
        <w:rPr>
          <w:color w:val="FF0000"/>
          <w:vertAlign w:val="subscript"/>
        </w:rPr>
        <w:t>2</w:t>
      </w:r>
      <w:r w:rsidRPr="00173C7C">
        <w:rPr>
          <w:color w:val="FF0000"/>
        </w:rPr>
        <w:t xml:space="preserve"> zit opgelost in de cola, het is geen reactie.</w:t>
      </w:r>
    </w:p>
    <w:p w14:paraId="2EA0B399" w14:textId="77777777" w:rsidR="0039458D" w:rsidRPr="0039458D" w:rsidRDefault="0039458D" w:rsidP="00226400">
      <w:pPr>
        <w:rPr>
          <w:b/>
          <w:bCs/>
          <w:color w:val="FF0000"/>
        </w:rPr>
      </w:pPr>
    </w:p>
    <w:p w14:paraId="70EF2785" w14:textId="66DC99CA" w:rsidR="00050F31" w:rsidRPr="00F5625A" w:rsidRDefault="00050F31" w:rsidP="00226400">
      <w:pPr>
        <w:rPr>
          <w:b/>
          <w:bCs/>
        </w:rPr>
      </w:pPr>
      <w:r w:rsidRPr="00F5625A">
        <w:rPr>
          <w:b/>
          <w:bCs/>
        </w:rPr>
        <w:t>7</w:t>
      </w:r>
      <w:r w:rsidR="00F027FE" w:rsidRPr="00F5625A">
        <w:rPr>
          <w:b/>
          <w:bCs/>
        </w:rPr>
        <w:tab/>
        <w:t xml:space="preserve">Dancing fluorescent </w:t>
      </w:r>
      <w:proofErr w:type="spellStart"/>
      <w:r w:rsidR="00F027FE" w:rsidRPr="00F5625A">
        <w:rPr>
          <w:b/>
          <w:bCs/>
        </w:rPr>
        <w:t>droplets</w:t>
      </w:r>
      <w:proofErr w:type="spellEnd"/>
      <w:r w:rsidR="00F027FE" w:rsidRPr="00F5625A">
        <w:rPr>
          <w:b/>
          <w:bCs/>
        </w:rPr>
        <w:t>:</w:t>
      </w:r>
    </w:p>
    <w:p w14:paraId="29339F77" w14:textId="6D8D5189" w:rsidR="00050F31" w:rsidRPr="00130DA9" w:rsidRDefault="00130DA9" w:rsidP="00226400">
      <w:r w:rsidRPr="00130DA9">
        <w:t>Zijn deze fragmenten voorbeelden van reacties? (worden nieuwe stoffen gevormd?)</w:t>
      </w:r>
    </w:p>
    <w:p w14:paraId="33D3582E" w14:textId="5B393F95" w:rsidR="00130DA9" w:rsidRDefault="00130DA9" w:rsidP="00226400">
      <w:pPr>
        <w:rPr>
          <w:color w:val="FF0000"/>
        </w:rPr>
      </w:pPr>
      <w:r w:rsidRPr="00130DA9">
        <w:rPr>
          <w:color w:val="FF0000"/>
        </w:rPr>
        <w:t>Nee</w:t>
      </w:r>
    </w:p>
    <w:p w14:paraId="14B80DAC" w14:textId="734872AB" w:rsidR="00882C27" w:rsidRDefault="00882C27" w:rsidP="00226400">
      <w:r>
        <w:t>Je ziet een gekleurde vloeistof die zich bevind in een kleurloze vloeistof. Waarom mengen deze stoffen niet?</w:t>
      </w:r>
    </w:p>
    <w:p w14:paraId="4020F897" w14:textId="22B3EE0B" w:rsidR="00882C27" w:rsidRDefault="00882C27" w:rsidP="00226400">
      <w:pPr>
        <w:rPr>
          <w:color w:val="FF0000"/>
        </w:rPr>
      </w:pPr>
      <w:r w:rsidRPr="00882C27">
        <w:rPr>
          <w:color w:val="FF0000"/>
        </w:rPr>
        <w:t>De ene stof is polair en de andere stof is apolair.</w:t>
      </w:r>
    </w:p>
    <w:p w14:paraId="79742069" w14:textId="5CC78316" w:rsidR="00882C27" w:rsidRDefault="00882C27" w:rsidP="00226400">
      <w:r>
        <w:t>Kan je een voorbeeld geven van 2 vloeistoffen waarbij hetzelfde effect zou optreden als in het filmpje?</w:t>
      </w:r>
    </w:p>
    <w:p w14:paraId="39186FB4" w14:textId="594C82A7" w:rsidR="00882C27" w:rsidRPr="00882C27" w:rsidRDefault="00882C27" w:rsidP="00226400">
      <w:pPr>
        <w:rPr>
          <w:color w:val="FF0000"/>
        </w:rPr>
      </w:pPr>
      <w:r w:rsidRPr="00882C27">
        <w:rPr>
          <w:color w:val="FF0000"/>
        </w:rPr>
        <w:t>Bv: olie en water</w:t>
      </w:r>
    </w:p>
    <w:p w14:paraId="167B507B" w14:textId="77777777" w:rsidR="00130DA9" w:rsidRPr="00130DA9" w:rsidRDefault="00130DA9" w:rsidP="00226400">
      <w:pPr>
        <w:rPr>
          <w:color w:val="FF0000"/>
        </w:rPr>
      </w:pPr>
    </w:p>
    <w:p w14:paraId="19FD2F82" w14:textId="51AEADDD" w:rsidR="00050F31" w:rsidRPr="00130DA9" w:rsidRDefault="00050F31" w:rsidP="00226400">
      <w:pPr>
        <w:rPr>
          <w:b/>
          <w:bCs/>
        </w:rPr>
      </w:pPr>
      <w:r w:rsidRPr="00130DA9">
        <w:rPr>
          <w:b/>
          <w:bCs/>
        </w:rPr>
        <w:t>8</w:t>
      </w:r>
      <w:r w:rsidR="00F027FE" w:rsidRPr="00130DA9">
        <w:rPr>
          <w:b/>
          <w:bCs/>
        </w:rPr>
        <w:tab/>
      </w:r>
      <w:proofErr w:type="spellStart"/>
      <w:r w:rsidR="00F027FE" w:rsidRPr="00130DA9">
        <w:rPr>
          <w:b/>
          <w:bCs/>
        </w:rPr>
        <w:t>Smoke</w:t>
      </w:r>
      <w:proofErr w:type="spellEnd"/>
      <w:r w:rsidR="00F027FE" w:rsidRPr="00130DA9">
        <w:rPr>
          <w:b/>
          <w:bCs/>
        </w:rPr>
        <w:t>:</w:t>
      </w:r>
    </w:p>
    <w:p w14:paraId="2927C2F8" w14:textId="4D6E0EA6" w:rsidR="00F027FE" w:rsidRDefault="00A249B1" w:rsidP="00226400">
      <w:r w:rsidRPr="00A249B1">
        <w:t>Wat is rook?</w:t>
      </w:r>
    </w:p>
    <w:p w14:paraId="15C835CC" w14:textId="77777777" w:rsidR="001D122D" w:rsidRDefault="00A249B1" w:rsidP="00226400">
      <w:pPr>
        <w:rPr>
          <w:color w:val="FF0000"/>
        </w:rPr>
      </w:pPr>
      <w:r>
        <w:rPr>
          <w:color w:val="FF0000"/>
        </w:rPr>
        <w:t xml:space="preserve">Een </w:t>
      </w:r>
      <w:r w:rsidR="001D122D">
        <w:rPr>
          <w:color w:val="FF0000"/>
        </w:rPr>
        <w:t xml:space="preserve">heterogeen </w:t>
      </w:r>
      <w:r>
        <w:rPr>
          <w:color w:val="FF0000"/>
        </w:rPr>
        <w:t xml:space="preserve">mengsel </w:t>
      </w:r>
      <w:r w:rsidR="001D122D">
        <w:rPr>
          <w:color w:val="FF0000"/>
        </w:rPr>
        <w:t>bestaande uit</w:t>
      </w:r>
      <w:r>
        <w:rPr>
          <w:color w:val="FF0000"/>
        </w:rPr>
        <w:t xml:space="preserve"> een gas en </w:t>
      </w:r>
      <w:r w:rsidR="001D122D">
        <w:rPr>
          <w:color w:val="FF0000"/>
        </w:rPr>
        <w:t>een vaste stof.</w:t>
      </w:r>
    </w:p>
    <w:p w14:paraId="7212D61F" w14:textId="3D2A2B34" w:rsidR="00A249B1" w:rsidRDefault="00A249B1" w:rsidP="00226400">
      <w:r>
        <w:t>Wat gebeurt er met de rook zodra het in contact komt met het koude glas? (</w:t>
      </w:r>
      <w:proofErr w:type="spellStart"/>
      <w:r>
        <w:t>candle</w:t>
      </w:r>
      <w:proofErr w:type="spellEnd"/>
      <w:r>
        <w:t xml:space="preserve"> </w:t>
      </w:r>
      <w:proofErr w:type="spellStart"/>
      <w:r>
        <w:t>soot</w:t>
      </w:r>
      <w:proofErr w:type="spellEnd"/>
      <w:r>
        <w:t>)</w:t>
      </w:r>
    </w:p>
    <w:p w14:paraId="584652F6" w14:textId="5DCC5371" w:rsidR="00A249B1" w:rsidRDefault="00A249B1" w:rsidP="00226400">
      <w:pPr>
        <w:rPr>
          <w:color w:val="FF0000"/>
        </w:rPr>
      </w:pPr>
      <w:r w:rsidRPr="00A249B1">
        <w:rPr>
          <w:color w:val="FF0000"/>
        </w:rPr>
        <w:t>De rook zet zich af op het glas.</w:t>
      </w:r>
    </w:p>
    <w:p w14:paraId="2E08D368" w14:textId="5901999B" w:rsidR="00A249B1" w:rsidRDefault="00A249B1" w:rsidP="00226400">
      <w:r>
        <w:t xml:space="preserve">Als je dit ziet gebeuren bij een rook wanneer het afkoelt. Waarom is het dan zo ongezond om te roken? (sigaretten / pijp / </w:t>
      </w:r>
      <w:r w:rsidR="00C31658">
        <w:t xml:space="preserve">ook bij </w:t>
      </w:r>
      <w:proofErr w:type="spellStart"/>
      <w:r>
        <w:t>vapen</w:t>
      </w:r>
      <w:proofErr w:type="spellEnd"/>
      <w:r w:rsidR="00C31658">
        <w:t>!</w:t>
      </w:r>
      <w:r>
        <w:t>)</w:t>
      </w:r>
    </w:p>
    <w:p w14:paraId="5A828DD7" w14:textId="69946BE4" w:rsidR="00A249B1" w:rsidRPr="00A249B1" w:rsidRDefault="00A249B1" w:rsidP="00226400">
      <w:pPr>
        <w:rPr>
          <w:color w:val="FF0000"/>
        </w:rPr>
      </w:pPr>
      <w:r w:rsidRPr="00A249B1">
        <w:rPr>
          <w:color w:val="FF0000"/>
        </w:rPr>
        <w:t>De rook zet zich af op de longen</w:t>
      </w:r>
      <w:r>
        <w:rPr>
          <w:color w:val="FF0000"/>
        </w:rPr>
        <w:t>.</w:t>
      </w:r>
    </w:p>
    <w:p w14:paraId="1F84E6DC" w14:textId="0FB81E67" w:rsidR="00116A74" w:rsidRDefault="00116A74">
      <w:r>
        <w:br w:type="page"/>
      </w:r>
    </w:p>
    <w:p w14:paraId="4C9003AD" w14:textId="77777777" w:rsidR="00116A74" w:rsidRDefault="00116A74" w:rsidP="00116A74">
      <w:r>
        <w:lastRenderedPageBreak/>
        <w:t>Naam:</w:t>
      </w:r>
      <w:r>
        <w:tab/>
        <w:t>………………………………..</w:t>
      </w:r>
      <w:r>
        <w:tab/>
        <w:t>Klas: ……………</w:t>
      </w:r>
      <w:r>
        <w:tab/>
        <w:t>…….</w:t>
      </w:r>
      <w:r>
        <w:tab/>
        <w:t>Datum: ……………………………</w:t>
      </w:r>
    </w:p>
    <w:p w14:paraId="4BE9EE8C" w14:textId="77777777" w:rsidR="00116A74" w:rsidRPr="00BF1EEA" w:rsidRDefault="00116A74" w:rsidP="00116A74"/>
    <w:p w14:paraId="68713D82" w14:textId="77777777" w:rsidR="00116A74" w:rsidRPr="00BF1EEA" w:rsidRDefault="00116A74" w:rsidP="00116A74">
      <w:r w:rsidRPr="00BF1EEA">
        <w:t>Uitleg: Je gaat een filmpje bekijken. Je hoeft tijdens het kijken niets te noteren! </w:t>
      </w:r>
    </w:p>
    <w:p w14:paraId="5B519D76" w14:textId="77777777" w:rsidR="00116A74" w:rsidRPr="00BF1EEA" w:rsidRDefault="00116A74" w:rsidP="00116A74">
      <w:r w:rsidRPr="00BF1EEA">
        <w:t xml:space="preserve">Hierna ga je de oefeningen maken. </w:t>
      </w:r>
    </w:p>
    <w:p w14:paraId="65128DA8" w14:textId="77777777" w:rsidR="00116A74" w:rsidRDefault="00116A74" w:rsidP="00116A74"/>
    <w:p w14:paraId="13D1656A" w14:textId="77777777" w:rsidR="00116A74" w:rsidRDefault="00116A74" w:rsidP="00116A74"/>
    <w:p w14:paraId="632C3EE4" w14:textId="77777777" w:rsidR="00116A74" w:rsidRPr="003C207C" w:rsidRDefault="00116A74" w:rsidP="00116A74">
      <w:pPr>
        <w:rPr>
          <w:b/>
          <w:bCs/>
          <w:lang w:val="en-US"/>
        </w:rPr>
      </w:pPr>
      <w:r w:rsidRPr="003C207C">
        <w:rPr>
          <w:b/>
          <w:bCs/>
          <w:lang w:val="en-US"/>
        </w:rPr>
        <w:t>1</w:t>
      </w:r>
      <w:r>
        <w:rPr>
          <w:b/>
          <w:bCs/>
          <w:lang w:val="en-US"/>
        </w:rPr>
        <w:tab/>
        <w:t>Metal displacement:</w:t>
      </w:r>
    </w:p>
    <w:p w14:paraId="33759130" w14:textId="77777777" w:rsidR="00116A74" w:rsidRDefault="00116A74" w:rsidP="00116A74">
      <w:pPr>
        <w:rPr>
          <w:vertAlign w:val="subscript"/>
          <w:lang w:val="en-US"/>
        </w:rPr>
      </w:pPr>
      <w:r w:rsidRPr="00BF4F59">
        <w:rPr>
          <w:lang w:val="en-US"/>
        </w:rPr>
        <w:t>Zn + Pb(NO</w:t>
      </w:r>
      <w:r w:rsidRPr="00BF4F59">
        <w:rPr>
          <w:vertAlign w:val="subscript"/>
          <w:lang w:val="en-US"/>
        </w:rPr>
        <w:t>3</w:t>
      </w:r>
      <w:r w:rsidRPr="00BF4F59">
        <w:rPr>
          <w:lang w:val="en-US"/>
        </w:rPr>
        <w:t>)</w:t>
      </w:r>
      <w:r w:rsidRPr="00BF4F59">
        <w:rPr>
          <w:vertAlign w:val="subscript"/>
          <w:lang w:val="en-US"/>
        </w:rPr>
        <w:t>2</w:t>
      </w:r>
      <w:r w:rsidRPr="00BF4F59">
        <w:rPr>
          <w:lang w:val="en-US"/>
        </w:rPr>
        <w:t xml:space="preserve"> → Pb + Zn(NO</w:t>
      </w:r>
      <w:r w:rsidRPr="00BF4F59">
        <w:rPr>
          <w:vertAlign w:val="subscript"/>
          <w:lang w:val="en-US"/>
        </w:rPr>
        <w:t>3</w:t>
      </w:r>
      <w:r w:rsidRPr="00BF4F59">
        <w:rPr>
          <w:lang w:val="en-US"/>
        </w:rPr>
        <w:t>)</w:t>
      </w:r>
      <w:r w:rsidRPr="00BF4F59">
        <w:rPr>
          <w:vertAlign w:val="subscript"/>
          <w:lang w:val="en-US"/>
        </w:rPr>
        <w:t>2</w:t>
      </w:r>
    </w:p>
    <w:p w14:paraId="404FA88B" w14:textId="610245C7" w:rsidR="00116A74" w:rsidRPr="005C10E0" w:rsidRDefault="00116A74" w:rsidP="00116A74">
      <w:r w:rsidRPr="005C10E0">
        <w:t>Wat voor soort stoffen zijn dit?</w:t>
      </w:r>
      <w:r>
        <w:br/>
      </w:r>
    </w:p>
    <w:p w14:paraId="4B01A89F" w14:textId="5A6EDA09" w:rsidR="00116A74" w:rsidRPr="00116A74" w:rsidRDefault="00116A74" w:rsidP="00116A74">
      <w:r w:rsidRPr="00116A74">
        <w:t>………… + ………. → ………… + ……….</w:t>
      </w:r>
    </w:p>
    <w:p w14:paraId="19AECA95" w14:textId="69AF6089" w:rsidR="00116A74" w:rsidRPr="005C10E0" w:rsidRDefault="001D122D" w:rsidP="00116A74">
      <w:r>
        <w:br/>
      </w:r>
      <w:r w:rsidR="00116A74" w:rsidRPr="005C10E0">
        <w:t>Geef de wetenschappelijke naam van deze stoffen.</w:t>
      </w:r>
      <w:r w:rsidR="00116A74">
        <w:br/>
      </w:r>
    </w:p>
    <w:p w14:paraId="28AD5098" w14:textId="4EEB290F" w:rsidR="00116A74" w:rsidRPr="00116A74" w:rsidRDefault="00116A74" w:rsidP="00116A74">
      <w:r w:rsidRPr="00116A74">
        <w:t>…………</w:t>
      </w:r>
      <w:r>
        <w:t>………</w:t>
      </w:r>
      <w:r w:rsidRPr="00116A74">
        <w:t xml:space="preserve"> + </w:t>
      </w:r>
      <w:r>
        <w:t>………….</w:t>
      </w:r>
      <w:r w:rsidRPr="00116A74">
        <w:t xml:space="preserve">………. → </w:t>
      </w:r>
      <w:r>
        <w:t>………..</w:t>
      </w:r>
      <w:r w:rsidRPr="00116A74">
        <w:t>………… + …</w:t>
      </w:r>
      <w:r>
        <w:t>………..</w:t>
      </w:r>
      <w:r w:rsidRPr="00116A74">
        <w:t>…….</w:t>
      </w:r>
    </w:p>
    <w:p w14:paraId="18FDA62D" w14:textId="77777777" w:rsidR="00116A74" w:rsidRDefault="00116A74" w:rsidP="00116A74">
      <w:pPr>
        <w:rPr>
          <w:color w:val="FF0000"/>
        </w:rPr>
      </w:pPr>
    </w:p>
    <w:p w14:paraId="55DCD062" w14:textId="77777777" w:rsidR="00116A74" w:rsidRDefault="00116A74" w:rsidP="00116A74">
      <w:pPr>
        <w:rPr>
          <w:b/>
          <w:bCs/>
          <w:color w:val="000000" w:themeColor="text1"/>
        </w:rPr>
      </w:pPr>
      <w:r w:rsidRPr="00050F31">
        <w:rPr>
          <w:b/>
          <w:bCs/>
          <w:color w:val="000000" w:themeColor="text1"/>
        </w:rPr>
        <w:t>2</w:t>
      </w:r>
      <w:r>
        <w:rPr>
          <w:b/>
          <w:bCs/>
          <w:color w:val="000000" w:themeColor="text1"/>
        </w:rPr>
        <w:tab/>
      </w:r>
      <w:proofErr w:type="spellStart"/>
      <w:r w:rsidRPr="00F027FE">
        <w:rPr>
          <w:b/>
          <w:bCs/>
          <w:color w:val="000000" w:themeColor="text1"/>
        </w:rPr>
        <w:t>Precipitation</w:t>
      </w:r>
      <w:proofErr w:type="spellEnd"/>
      <w:r w:rsidRPr="00F027FE">
        <w:rPr>
          <w:b/>
          <w:bCs/>
          <w:color w:val="000000" w:themeColor="text1"/>
        </w:rPr>
        <w:t xml:space="preserve">: </w:t>
      </w:r>
    </w:p>
    <w:p w14:paraId="133316BF" w14:textId="77777777" w:rsidR="00116A74" w:rsidRPr="00173C7C" w:rsidRDefault="00116A74" w:rsidP="00116A74">
      <w:pPr>
        <w:rPr>
          <w:color w:val="000000" w:themeColor="text1"/>
        </w:rPr>
      </w:pPr>
      <w:r w:rsidRPr="0039458D">
        <w:rPr>
          <w:color w:val="000000" w:themeColor="text1"/>
        </w:rPr>
        <w:t>AgNO</w:t>
      </w:r>
      <w:r w:rsidRPr="0039458D">
        <w:rPr>
          <w:color w:val="000000" w:themeColor="text1"/>
          <w:vertAlign w:val="subscript"/>
        </w:rPr>
        <w:t>3</w:t>
      </w:r>
      <w:r w:rsidRPr="0039458D">
        <w:rPr>
          <w:color w:val="000000" w:themeColor="text1"/>
        </w:rPr>
        <w:t xml:space="preserve"> +</w:t>
      </w:r>
      <w:proofErr w:type="spellStart"/>
      <w:r w:rsidRPr="0039458D">
        <w:rPr>
          <w:color w:val="000000" w:themeColor="text1"/>
        </w:rPr>
        <w:t>NaCl</w:t>
      </w:r>
      <w:proofErr w:type="spellEnd"/>
      <w:r w:rsidRPr="0039458D">
        <w:rPr>
          <w:color w:val="000000" w:themeColor="text1"/>
        </w:rPr>
        <w:t xml:space="preserve"> </w:t>
      </w:r>
      <w:r w:rsidRPr="0039458D">
        <w:t>→</w:t>
      </w:r>
      <w:r>
        <w:t xml:space="preserve"> </w:t>
      </w:r>
      <w:proofErr w:type="spellStart"/>
      <w:r>
        <w:t>AgCl</w:t>
      </w:r>
      <w:proofErr w:type="spellEnd"/>
      <w:r>
        <w:t xml:space="preserve"> + NaNO</w:t>
      </w:r>
      <w:r>
        <w:rPr>
          <w:vertAlign w:val="subscript"/>
        </w:rPr>
        <w:t>3</w:t>
      </w:r>
    </w:p>
    <w:p w14:paraId="29FC5A61" w14:textId="20F7966E" w:rsidR="00116A74" w:rsidRPr="005C10E0" w:rsidRDefault="00116A74" w:rsidP="00116A74">
      <w:r w:rsidRPr="005C10E0">
        <w:t>Geef de wetenschappelijke naam van deze stoffen.</w:t>
      </w:r>
      <w:r>
        <w:br/>
      </w:r>
    </w:p>
    <w:p w14:paraId="5962E0D8" w14:textId="75709DFB" w:rsidR="00116A74" w:rsidRPr="00116A74" w:rsidRDefault="00116A74" w:rsidP="00116A74">
      <w:r w:rsidRPr="00116A74">
        <w:t>…………</w:t>
      </w:r>
      <w:r>
        <w:t>…….………</w:t>
      </w:r>
      <w:r w:rsidRPr="00116A74">
        <w:t xml:space="preserve"> + </w:t>
      </w:r>
      <w:r>
        <w:t>………….</w:t>
      </w:r>
      <w:r w:rsidRPr="00116A74">
        <w:t>…</w:t>
      </w:r>
      <w:r>
        <w:t>…...</w:t>
      </w:r>
      <w:r w:rsidRPr="00116A74">
        <w:t xml:space="preserve">……. → </w:t>
      </w:r>
      <w:r>
        <w:t>………..…….</w:t>
      </w:r>
      <w:r w:rsidRPr="00116A74">
        <w:t>………… + …</w:t>
      </w:r>
      <w:r>
        <w:t>………………..</w:t>
      </w:r>
      <w:r w:rsidRPr="00116A74">
        <w:t>…….</w:t>
      </w:r>
    </w:p>
    <w:p w14:paraId="6F74BB81" w14:textId="08175CBD" w:rsidR="00116A74" w:rsidRPr="00173C7C" w:rsidRDefault="001D122D" w:rsidP="00116A74">
      <w:r>
        <w:br/>
      </w:r>
      <w:r w:rsidR="00116A74" w:rsidRPr="00173C7C">
        <w:t>Wat gebeurt er tijdens deze reactie? (kijk goed naar het filmpje)</w:t>
      </w:r>
      <w:r w:rsidR="00116A74">
        <w:br/>
      </w:r>
    </w:p>
    <w:p w14:paraId="0AE0F671" w14:textId="56B2EA16" w:rsidR="00116A74" w:rsidRDefault="00116A74" w:rsidP="00116A74">
      <w:r w:rsidRPr="00116A74">
        <w:t>…………</w:t>
      </w:r>
      <w:r>
        <w:t>…….………………………………………………………….</w:t>
      </w:r>
    </w:p>
    <w:p w14:paraId="77C6160F" w14:textId="034D6088" w:rsidR="00116A74" w:rsidRPr="00173C7C" w:rsidRDefault="001D122D" w:rsidP="00116A74">
      <w:r>
        <w:br/>
      </w:r>
      <w:r w:rsidR="00116A74" w:rsidRPr="00173C7C">
        <w:t>Wat voor een reactie is dit dus?</w:t>
      </w:r>
      <w:r w:rsidR="00116A74">
        <w:br/>
      </w:r>
    </w:p>
    <w:p w14:paraId="5D1B213A" w14:textId="77777777" w:rsidR="00116A74" w:rsidRDefault="00116A74" w:rsidP="00116A74">
      <w:r w:rsidRPr="00116A74">
        <w:t>…………</w:t>
      </w:r>
      <w:r>
        <w:t>…….………………………………..</w:t>
      </w:r>
    </w:p>
    <w:p w14:paraId="63901B47" w14:textId="77777777" w:rsidR="00116A74" w:rsidRDefault="00116A74" w:rsidP="00116A74"/>
    <w:p w14:paraId="2A7365BC" w14:textId="77777777" w:rsidR="00116A74" w:rsidRDefault="00116A74" w:rsidP="00116A74">
      <w:pPr>
        <w:rPr>
          <w:b/>
          <w:bCs/>
        </w:rPr>
      </w:pPr>
      <w:r w:rsidRPr="00BF4F59">
        <w:rPr>
          <w:b/>
          <w:bCs/>
        </w:rPr>
        <w:t>4</w:t>
      </w:r>
      <w:r>
        <w:rPr>
          <w:b/>
          <w:bCs/>
        </w:rPr>
        <w:tab/>
      </w:r>
      <w:proofErr w:type="spellStart"/>
      <w:r>
        <w:rPr>
          <w:b/>
          <w:bCs/>
        </w:rPr>
        <w:t>Cristallisation</w:t>
      </w:r>
      <w:proofErr w:type="spellEnd"/>
      <w:r>
        <w:rPr>
          <w:b/>
          <w:bCs/>
        </w:rPr>
        <w:t xml:space="preserve">: </w:t>
      </w:r>
    </w:p>
    <w:p w14:paraId="2812A933" w14:textId="77777777" w:rsidR="00116A74" w:rsidRDefault="00116A74" w:rsidP="00116A74">
      <w:r>
        <w:t>Je ziet dat er allemaal kristallen vormen.</w:t>
      </w:r>
      <w:r>
        <w:br/>
        <w:t>Is dit een reactie?  (worden er nieuwe stoffen gevormd?)</w:t>
      </w:r>
    </w:p>
    <w:p w14:paraId="265BEAC9" w14:textId="4A7CF8C7" w:rsidR="00116A74" w:rsidRDefault="00116A74" w:rsidP="00116A74">
      <w:r>
        <w:br/>
      </w:r>
      <w:r w:rsidRPr="00116A74">
        <w:t>…………</w:t>
      </w:r>
      <w:r>
        <w:t>…….…………………</w:t>
      </w:r>
    </w:p>
    <w:p w14:paraId="50AF3EB1" w14:textId="0FEC9685" w:rsidR="00116A74" w:rsidRDefault="00116A74" w:rsidP="00116A74">
      <w:r>
        <w:lastRenderedPageBreak/>
        <w:t>Hoe kunnen kristallen gevormd worden?</w:t>
      </w:r>
      <w:r>
        <w:br/>
      </w:r>
    </w:p>
    <w:p w14:paraId="35606BBA" w14:textId="73188D2B" w:rsidR="00116A74" w:rsidRDefault="00116A74" w:rsidP="00116A74">
      <w:r w:rsidRPr="00116A74">
        <w:t>…………</w:t>
      </w:r>
      <w:r>
        <w:t>…….…………………………………………………………………………………………………………</w:t>
      </w:r>
      <w:r>
        <w:br/>
      </w:r>
    </w:p>
    <w:p w14:paraId="2132CFF3" w14:textId="451C8B4B" w:rsidR="00116A74" w:rsidRDefault="00116A74" w:rsidP="00116A74">
      <w:r w:rsidRPr="00116A74">
        <w:t>…………</w:t>
      </w:r>
      <w:r>
        <w:t>…….…………………………………………………………………………………………………………</w:t>
      </w:r>
      <w:r>
        <w:br/>
      </w:r>
    </w:p>
    <w:p w14:paraId="19822CFA" w14:textId="00868EAF" w:rsidR="00116A74" w:rsidRDefault="00116A74" w:rsidP="00116A74">
      <w:r w:rsidRPr="00116A74">
        <w:t>…………</w:t>
      </w:r>
      <w:r>
        <w:t>…….…………………………………………………………………………………………………………</w:t>
      </w:r>
      <w:r>
        <w:br/>
      </w:r>
    </w:p>
    <w:p w14:paraId="6813725C" w14:textId="77777777" w:rsidR="00116A74" w:rsidRDefault="00116A74" w:rsidP="00116A74">
      <w:r w:rsidRPr="00116A74">
        <w:t>…………</w:t>
      </w:r>
      <w:r>
        <w:t>…….…………………………………………………………………………………………………………</w:t>
      </w:r>
    </w:p>
    <w:p w14:paraId="4C514C82" w14:textId="77777777" w:rsidR="00116A74" w:rsidRDefault="00116A74" w:rsidP="00116A74">
      <w:pPr>
        <w:rPr>
          <w:color w:val="FF0000"/>
        </w:rPr>
      </w:pPr>
    </w:p>
    <w:p w14:paraId="65F101D9" w14:textId="77777777" w:rsidR="00116A74" w:rsidRPr="00050F31" w:rsidRDefault="00116A74" w:rsidP="00116A74">
      <w:pPr>
        <w:rPr>
          <w:b/>
          <w:bCs/>
          <w:color w:val="000000" w:themeColor="text1"/>
        </w:rPr>
      </w:pPr>
      <w:r w:rsidRPr="00050F31">
        <w:rPr>
          <w:b/>
          <w:bCs/>
          <w:color w:val="000000" w:themeColor="text1"/>
        </w:rPr>
        <w:t>3</w:t>
      </w:r>
      <w:r>
        <w:rPr>
          <w:b/>
          <w:bCs/>
          <w:color w:val="000000" w:themeColor="text1"/>
        </w:rPr>
        <w:tab/>
        <w:t xml:space="preserve">Chemical garden: </w:t>
      </w:r>
    </w:p>
    <w:p w14:paraId="69E0CDE0" w14:textId="77777777" w:rsidR="00116A74" w:rsidRDefault="00116A74" w:rsidP="00116A74">
      <w:r w:rsidRPr="00173C7C">
        <w:t>Wat zie je gebeuren in deze fragmenten?</w:t>
      </w:r>
    </w:p>
    <w:p w14:paraId="699AD997" w14:textId="77777777" w:rsidR="00116A74" w:rsidRPr="00173C7C" w:rsidRDefault="00116A74" w:rsidP="00116A74"/>
    <w:p w14:paraId="02573560" w14:textId="77777777" w:rsidR="00116A74" w:rsidRDefault="00116A74" w:rsidP="00116A74">
      <w:r w:rsidRPr="00116A74">
        <w:t>…………</w:t>
      </w:r>
      <w:r>
        <w:t>…….…………………………………………………………………………………………………………</w:t>
      </w:r>
    </w:p>
    <w:p w14:paraId="2FF324DB" w14:textId="77777777" w:rsidR="00116A74" w:rsidRDefault="00116A74" w:rsidP="00116A74"/>
    <w:p w14:paraId="70006659" w14:textId="5B3589C5" w:rsidR="00116A74" w:rsidRDefault="00116A74" w:rsidP="00116A74">
      <w:r w:rsidRPr="00173C7C">
        <w:t>Verschilt dit van een kristallisatie? Hoezo wel of niet?</w:t>
      </w:r>
    </w:p>
    <w:p w14:paraId="192995C4" w14:textId="77777777" w:rsidR="00116A74" w:rsidRPr="00173C7C" w:rsidRDefault="00116A74" w:rsidP="00116A74"/>
    <w:p w14:paraId="749A5AA2" w14:textId="77777777" w:rsidR="00116A74" w:rsidRDefault="00116A74" w:rsidP="00116A74">
      <w:r w:rsidRPr="00116A74">
        <w:t>…………</w:t>
      </w:r>
      <w:r>
        <w:t>…….…………………………………………………………………………………………………………</w:t>
      </w:r>
    </w:p>
    <w:p w14:paraId="327C28DD" w14:textId="77777777" w:rsidR="00116A74" w:rsidRDefault="00116A74" w:rsidP="00116A74">
      <w:pPr>
        <w:rPr>
          <w:color w:val="FF0000"/>
        </w:rPr>
      </w:pPr>
    </w:p>
    <w:p w14:paraId="60386560" w14:textId="77777777" w:rsidR="00116A74" w:rsidRPr="00F5625A" w:rsidRDefault="00116A74" w:rsidP="00116A74">
      <w:pPr>
        <w:rPr>
          <w:b/>
          <w:bCs/>
        </w:rPr>
      </w:pPr>
      <w:r w:rsidRPr="00F5625A">
        <w:rPr>
          <w:b/>
          <w:bCs/>
        </w:rPr>
        <w:t>5</w:t>
      </w:r>
      <w:r w:rsidRPr="00F5625A">
        <w:rPr>
          <w:b/>
          <w:bCs/>
        </w:rPr>
        <w:tab/>
      </w:r>
      <w:proofErr w:type="spellStart"/>
      <w:r w:rsidRPr="00F5625A">
        <w:rPr>
          <w:b/>
          <w:bCs/>
        </w:rPr>
        <w:t>Color</w:t>
      </w:r>
      <w:proofErr w:type="spellEnd"/>
      <w:r w:rsidRPr="00F5625A">
        <w:rPr>
          <w:b/>
          <w:bCs/>
        </w:rPr>
        <w:t xml:space="preserve"> change: indicatoren</w:t>
      </w:r>
    </w:p>
    <w:p w14:paraId="6E95EB77" w14:textId="77777777" w:rsidR="00116A74" w:rsidRDefault="00116A74" w:rsidP="00116A74">
      <w:r w:rsidRPr="00882C27">
        <w:t>Je ziet een bl</w:t>
      </w:r>
      <w:r>
        <w:t>oem waarop 2 stoffen gebracht worden.</w:t>
      </w:r>
    </w:p>
    <w:p w14:paraId="08771B09" w14:textId="77777777" w:rsidR="00116A74" w:rsidRPr="00882C27" w:rsidRDefault="00116A74" w:rsidP="00116A74">
      <w:pPr>
        <w:rPr>
          <w:b/>
          <w:bCs/>
        </w:rPr>
      </w:pPr>
      <w:r w:rsidRPr="00882C27">
        <w:rPr>
          <w:b/>
          <w:bCs/>
        </w:rPr>
        <w:t>Stof 1:</w:t>
      </w:r>
    </w:p>
    <w:p w14:paraId="5C54E3D6" w14:textId="3EDEFD48" w:rsidR="00116A74" w:rsidRDefault="00116A74" w:rsidP="00116A74">
      <w:r>
        <w:t>Chemische formule:</w:t>
      </w:r>
      <w:r>
        <w:br/>
      </w:r>
    </w:p>
    <w:p w14:paraId="64750E22" w14:textId="2FE012D9" w:rsidR="00116A74" w:rsidRDefault="00116A74" w:rsidP="00116A74">
      <w:r w:rsidRPr="00116A74">
        <w:t>…………</w:t>
      </w:r>
      <w:r>
        <w:t>…….…………</w:t>
      </w:r>
    </w:p>
    <w:p w14:paraId="44DB65E0" w14:textId="5313A662" w:rsidR="00116A74" w:rsidRDefault="00116A74" w:rsidP="00116A74">
      <w:r>
        <w:br/>
        <w:t xml:space="preserve">Wetenschappelijke naam: </w:t>
      </w:r>
      <w:r>
        <w:br/>
      </w:r>
    </w:p>
    <w:p w14:paraId="77F30254" w14:textId="1DD9BAAE" w:rsidR="00116A74" w:rsidRDefault="00116A74" w:rsidP="00116A74">
      <w:r w:rsidRPr="00116A74">
        <w:t>…………</w:t>
      </w:r>
      <w:r>
        <w:t>…….…………</w:t>
      </w:r>
    </w:p>
    <w:p w14:paraId="31406A7C" w14:textId="22D4202E" w:rsidR="00116A74" w:rsidRDefault="00116A74" w:rsidP="00116A74">
      <w:r>
        <w:br/>
        <w:t>Wat voor soort stof is het?</w:t>
      </w:r>
    </w:p>
    <w:p w14:paraId="03A7DA8D" w14:textId="77777777" w:rsidR="00116A74" w:rsidRDefault="00116A74" w:rsidP="00116A74">
      <w:r>
        <w:rPr>
          <w:color w:val="FF0000"/>
        </w:rPr>
        <w:br/>
      </w:r>
      <w:r w:rsidRPr="00116A74">
        <w:t>…………</w:t>
      </w:r>
      <w:r>
        <w:t>…….…………</w:t>
      </w:r>
    </w:p>
    <w:p w14:paraId="0F41E2BA" w14:textId="59780FB0" w:rsidR="00116A74" w:rsidRDefault="00116A74" w:rsidP="00116A74">
      <w:pPr>
        <w:rPr>
          <w:color w:val="FF0000"/>
        </w:rPr>
      </w:pPr>
    </w:p>
    <w:p w14:paraId="6DA3BE94" w14:textId="77777777" w:rsidR="00116A74" w:rsidRPr="00882C27" w:rsidRDefault="00116A74" w:rsidP="00116A74">
      <w:r w:rsidRPr="00882C27">
        <w:lastRenderedPageBreak/>
        <w:t>Welke kleur wordt de bloem?</w:t>
      </w:r>
    </w:p>
    <w:p w14:paraId="6DFEC32D" w14:textId="6192994B" w:rsidR="00116A74" w:rsidRDefault="00116A74" w:rsidP="00116A74">
      <w:r>
        <w:br/>
      </w:r>
      <w:r w:rsidRPr="00116A74">
        <w:t>…………</w:t>
      </w:r>
      <w:r>
        <w:t>…….…………</w:t>
      </w:r>
    </w:p>
    <w:p w14:paraId="666A11B5" w14:textId="77777777" w:rsidR="00116A74" w:rsidRDefault="00116A74" w:rsidP="00116A74"/>
    <w:p w14:paraId="0E364C49" w14:textId="77777777" w:rsidR="00116A74" w:rsidRDefault="00116A74" w:rsidP="00116A74">
      <w:r>
        <w:t>Stof 2:</w:t>
      </w:r>
    </w:p>
    <w:p w14:paraId="541945D7" w14:textId="35456362" w:rsidR="00116A74" w:rsidRDefault="00116A74" w:rsidP="00116A74">
      <w:r>
        <w:t>Chemische formule:</w:t>
      </w:r>
    </w:p>
    <w:p w14:paraId="500FCD81" w14:textId="42028277" w:rsidR="00116A74" w:rsidRDefault="00116A74" w:rsidP="00116A74">
      <w:r>
        <w:br/>
      </w:r>
      <w:r w:rsidRPr="00116A74">
        <w:t>…………</w:t>
      </w:r>
      <w:r>
        <w:t>…….…………</w:t>
      </w:r>
    </w:p>
    <w:p w14:paraId="559C528F" w14:textId="7553DD3A" w:rsidR="00116A74" w:rsidRDefault="00116A74" w:rsidP="00116A74">
      <w:r>
        <w:br/>
        <w:t xml:space="preserve">Wetenschappelijke naam: </w:t>
      </w:r>
    </w:p>
    <w:p w14:paraId="2D5AFDA5" w14:textId="16C17B49" w:rsidR="00116A74" w:rsidRDefault="00116A74" w:rsidP="00116A74">
      <w:r>
        <w:br/>
      </w:r>
      <w:r w:rsidRPr="00116A74">
        <w:t>…………</w:t>
      </w:r>
      <w:r>
        <w:t>…….…………</w:t>
      </w:r>
    </w:p>
    <w:p w14:paraId="5E12C5A9" w14:textId="17A358EB" w:rsidR="00116A74" w:rsidRDefault="00116A74" w:rsidP="00116A74">
      <w:r>
        <w:br/>
        <w:t>Wat voor soort stof is het?</w:t>
      </w:r>
    </w:p>
    <w:p w14:paraId="7096E817" w14:textId="6852A773" w:rsidR="00116A74" w:rsidRDefault="00116A74" w:rsidP="00116A74">
      <w:r>
        <w:br/>
      </w:r>
      <w:r w:rsidRPr="00116A74">
        <w:t>…………</w:t>
      </w:r>
      <w:r>
        <w:t>…….…………</w:t>
      </w:r>
    </w:p>
    <w:p w14:paraId="5A170432" w14:textId="77777777" w:rsidR="00116A74" w:rsidRDefault="00116A74" w:rsidP="00116A74">
      <w:r>
        <w:t>Welke kleur wordt de bloem?</w:t>
      </w:r>
    </w:p>
    <w:p w14:paraId="45EED299" w14:textId="76122007" w:rsidR="00116A74" w:rsidRDefault="00116A74" w:rsidP="00116A74">
      <w:r>
        <w:br/>
      </w:r>
      <w:r w:rsidRPr="00116A74">
        <w:t>…………</w:t>
      </w:r>
      <w:r>
        <w:t>…….…………</w:t>
      </w:r>
    </w:p>
    <w:p w14:paraId="2CE03007" w14:textId="77777777" w:rsidR="00116A74" w:rsidRDefault="00116A74" w:rsidP="00116A74"/>
    <w:p w14:paraId="1422EA2E" w14:textId="77777777" w:rsidR="00116A74" w:rsidRDefault="00116A74" w:rsidP="00116A74"/>
    <w:p w14:paraId="2F9F4945" w14:textId="486172B7" w:rsidR="00116A74" w:rsidRDefault="00116A74" w:rsidP="00116A74">
      <w:r>
        <w:t xml:space="preserve">Nu je deze dingen weet over de bloem, als wat kan de bloem gebruikt worden? (soortgelijke </w:t>
      </w:r>
      <w:r>
        <w:br/>
        <w:t>dingen gezien in de les!)</w:t>
      </w:r>
    </w:p>
    <w:p w14:paraId="3063B4B0" w14:textId="05CF1CC6" w:rsidR="00116A74" w:rsidRDefault="00116A74" w:rsidP="00116A74">
      <w:r>
        <w:br/>
      </w:r>
      <w:r w:rsidRPr="00116A74">
        <w:t>…………</w:t>
      </w:r>
      <w:r>
        <w:t>…….………………………………….</w:t>
      </w:r>
    </w:p>
    <w:p w14:paraId="57B156F4" w14:textId="77777777" w:rsidR="00116A74" w:rsidRPr="00882C27" w:rsidRDefault="00116A74" w:rsidP="00116A74"/>
    <w:p w14:paraId="4961A808" w14:textId="77777777" w:rsidR="00116A74" w:rsidRDefault="00116A74" w:rsidP="00116A74">
      <w:pPr>
        <w:rPr>
          <w:b/>
          <w:bCs/>
        </w:rPr>
      </w:pPr>
      <w:r w:rsidRPr="001D122D">
        <w:rPr>
          <w:b/>
          <w:bCs/>
        </w:rPr>
        <w:t>6</w:t>
      </w:r>
      <w:r w:rsidRPr="00882C27">
        <w:rPr>
          <w:b/>
          <w:bCs/>
        </w:rPr>
        <w:tab/>
      </w:r>
      <w:proofErr w:type="spellStart"/>
      <w:r w:rsidRPr="00882C27">
        <w:rPr>
          <w:b/>
          <w:bCs/>
        </w:rPr>
        <w:t>Bubbling</w:t>
      </w:r>
      <w:proofErr w:type="spellEnd"/>
      <w:r w:rsidRPr="00882C27">
        <w:rPr>
          <w:b/>
          <w:bCs/>
        </w:rPr>
        <w:t>:</w:t>
      </w:r>
    </w:p>
    <w:p w14:paraId="42780922" w14:textId="77777777" w:rsidR="00116A74" w:rsidRPr="00116A74" w:rsidRDefault="00116A74" w:rsidP="00116A74">
      <w:r w:rsidRPr="00116A74">
        <w:t>CaCO</w:t>
      </w:r>
      <w:r w:rsidRPr="00116A74">
        <w:rPr>
          <w:vertAlign w:val="subscript"/>
        </w:rPr>
        <w:t>3</w:t>
      </w:r>
      <w:r w:rsidRPr="00116A74">
        <w:t xml:space="preserve"> + 2HCl → CaCl</w:t>
      </w:r>
      <w:r w:rsidRPr="00116A74">
        <w:rPr>
          <w:vertAlign w:val="subscript"/>
        </w:rPr>
        <w:t>2</w:t>
      </w:r>
      <w:r w:rsidRPr="00116A74">
        <w:t xml:space="preserve"> + H</w:t>
      </w:r>
      <w:r w:rsidRPr="00116A74">
        <w:rPr>
          <w:vertAlign w:val="subscript"/>
        </w:rPr>
        <w:t>2</w:t>
      </w:r>
      <w:r w:rsidRPr="00116A74">
        <w:t>O + CO</w:t>
      </w:r>
      <w:r w:rsidRPr="00116A74">
        <w:rPr>
          <w:vertAlign w:val="subscript"/>
        </w:rPr>
        <w:t>2</w:t>
      </w:r>
    </w:p>
    <w:p w14:paraId="1203291B" w14:textId="1B1995FC" w:rsidR="00116A74" w:rsidRPr="00173C7C" w:rsidRDefault="00116A74" w:rsidP="00116A74">
      <w:r w:rsidRPr="00173C7C">
        <w:t>Geef de wetenschappelijke naam van de stoffen:</w:t>
      </w:r>
    </w:p>
    <w:p w14:paraId="1E4CBCCA" w14:textId="3F9BB133" w:rsidR="00116A74" w:rsidRPr="00173C7C" w:rsidRDefault="00116A74" w:rsidP="00116A74">
      <w:r>
        <w:br/>
      </w:r>
      <w:r w:rsidRPr="00116A74">
        <w:t>…………</w:t>
      </w:r>
      <w:r>
        <w:t>……..……</w:t>
      </w:r>
      <w:r w:rsidRPr="00173C7C">
        <w:rPr>
          <w:color w:val="FF0000"/>
        </w:rPr>
        <w:t xml:space="preserve"> </w:t>
      </w:r>
      <w:r w:rsidRPr="00173C7C">
        <w:t xml:space="preserve">+ </w:t>
      </w:r>
      <w:r w:rsidRPr="00116A74">
        <w:t>………</w:t>
      </w:r>
      <w:r>
        <w:t>.</w:t>
      </w:r>
      <w:r w:rsidRPr="00116A74">
        <w:t>…</w:t>
      </w:r>
      <w:r>
        <w:t>……………</w:t>
      </w:r>
      <w:r w:rsidRPr="00173C7C">
        <w:rPr>
          <w:color w:val="FF0000"/>
        </w:rPr>
        <w:t xml:space="preserve"> </w:t>
      </w:r>
      <w:r w:rsidRPr="00173C7C">
        <w:t xml:space="preserve">→ </w:t>
      </w:r>
      <w:r w:rsidRPr="00116A74">
        <w:t>……</w:t>
      </w:r>
      <w:r>
        <w:t>…….….………</w:t>
      </w:r>
      <w:r w:rsidRPr="00173C7C">
        <w:rPr>
          <w:color w:val="FF0000"/>
        </w:rPr>
        <w:t xml:space="preserve"> </w:t>
      </w:r>
      <w:r w:rsidRPr="00173C7C">
        <w:t xml:space="preserve">+ </w:t>
      </w:r>
      <w:r w:rsidRPr="00116A74">
        <w:t>……</w:t>
      </w:r>
      <w:r>
        <w:t>……..…………</w:t>
      </w:r>
      <w:r w:rsidRPr="00173C7C">
        <w:rPr>
          <w:color w:val="FF0000"/>
        </w:rPr>
        <w:t xml:space="preserve"> </w:t>
      </w:r>
      <w:r w:rsidRPr="00173C7C">
        <w:t xml:space="preserve">+ </w:t>
      </w:r>
      <w:r w:rsidRPr="00116A74">
        <w:t>…………</w:t>
      </w:r>
      <w:r>
        <w:t>..…………</w:t>
      </w:r>
    </w:p>
    <w:p w14:paraId="00F34BE8" w14:textId="52E9C466" w:rsidR="00116A74" w:rsidRPr="00173C7C" w:rsidRDefault="00116A74" w:rsidP="00116A74">
      <w:r>
        <w:br/>
      </w:r>
      <w:r w:rsidRPr="00173C7C">
        <w:t>Wat gebeurt er tijdens deze reactie? (kijk goed naar het filmpje)</w:t>
      </w:r>
    </w:p>
    <w:p w14:paraId="133635CE" w14:textId="77777777" w:rsidR="00116A74" w:rsidRDefault="00116A74" w:rsidP="00116A74">
      <w:pPr>
        <w:rPr>
          <w:color w:val="FF0000"/>
        </w:rPr>
      </w:pPr>
      <w:r>
        <w:br/>
      </w:r>
      <w:r w:rsidRPr="00116A74">
        <w:t>…………</w:t>
      </w:r>
      <w:r>
        <w:t>…….…………</w:t>
      </w:r>
      <w:r w:rsidRPr="00173C7C">
        <w:rPr>
          <w:color w:val="FF0000"/>
        </w:rPr>
        <w:t xml:space="preserve"> </w:t>
      </w:r>
      <w:r>
        <w:rPr>
          <w:color w:val="FF0000"/>
        </w:rPr>
        <w:br/>
      </w:r>
    </w:p>
    <w:p w14:paraId="58AAEB55" w14:textId="1EAEED0F" w:rsidR="00116A74" w:rsidRPr="00173C7C" w:rsidRDefault="00116A74" w:rsidP="00116A74">
      <w:r w:rsidRPr="00173C7C">
        <w:lastRenderedPageBreak/>
        <w:t>Wat voor een reactie is dit dus?</w:t>
      </w:r>
    </w:p>
    <w:p w14:paraId="61EC5B1A" w14:textId="61058BBA" w:rsidR="00116A74" w:rsidRPr="00173C7C" w:rsidRDefault="00116A74" w:rsidP="00116A74">
      <w:r>
        <w:br/>
      </w:r>
      <w:r w:rsidRPr="00116A74">
        <w:t>…………</w:t>
      </w:r>
      <w:r>
        <w:t>…….……………………………..</w:t>
      </w:r>
      <w:r w:rsidRPr="00173C7C">
        <w:rPr>
          <w:color w:val="FF0000"/>
        </w:rPr>
        <w:t xml:space="preserve"> </w:t>
      </w:r>
      <w:r>
        <w:rPr>
          <w:color w:val="FF0000"/>
        </w:rPr>
        <w:br/>
      </w:r>
      <w:r>
        <w:br/>
      </w:r>
      <w:r w:rsidRPr="00173C7C">
        <w:t>Als je een colablikje opent bruist het. Is dit ook een voorbeeld van zo een reactie?</w:t>
      </w:r>
    </w:p>
    <w:p w14:paraId="3690F26E" w14:textId="11EF631F" w:rsidR="00116A74" w:rsidRPr="0039458D" w:rsidRDefault="00116A74" w:rsidP="00116A74">
      <w:pPr>
        <w:rPr>
          <w:b/>
          <w:bCs/>
          <w:color w:val="FF0000"/>
        </w:rPr>
      </w:pPr>
      <w:r>
        <w:br/>
      </w:r>
      <w:r w:rsidRPr="00116A74">
        <w:t>…………</w:t>
      </w:r>
      <w:r>
        <w:t>…….………………………………………………………………………….</w:t>
      </w:r>
    </w:p>
    <w:p w14:paraId="71B13143" w14:textId="29F17AED" w:rsidR="00116A74" w:rsidRPr="00F5625A" w:rsidRDefault="00116A74" w:rsidP="00116A74">
      <w:pPr>
        <w:rPr>
          <w:b/>
          <w:bCs/>
        </w:rPr>
      </w:pPr>
      <w:r>
        <w:rPr>
          <w:b/>
          <w:bCs/>
        </w:rPr>
        <w:br/>
      </w:r>
      <w:r w:rsidRPr="001D122D">
        <w:rPr>
          <w:b/>
          <w:bCs/>
        </w:rPr>
        <w:t>7</w:t>
      </w:r>
      <w:r w:rsidRPr="00F5625A">
        <w:rPr>
          <w:b/>
          <w:bCs/>
        </w:rPr>
        <w:tab/>
        <w:t xml:space="preserve">Dancing fluorescent </w:t>
      </w:r>
      <w:proofErr w:type="spellStart"/>
      <w:r w:rsidRPr="00F5625A">
        <w:rPr>
          <w:b/>
          <w:bCs/>
        </w:rPr>
        <w:t>droplets</w:t>
      </w:r>
      <w:proofErr w:type="spellEnd"/>
      <w:r w:rsidRPr="00F5625A">
        <w:rPr>
          <w:b/>
          <w:bCs/>
        </w:rPr>
        <w:t>:</w:t>
      </w:r>
    </w:p>
    <w:p w14:paraId="35BBC63C" w14:textId="77777777" w:rsidR="00116A74" w:rsidRPr="00130DA9" w:rsidRDefault="00116A74" w:rsidP="00116A74">
      <w:r w:rsidRPr="00130DA9">
        <w:t>Zijn deze fragmenten voorbeelden van reacties? (worden nieuwe stoffen gevormd?)</w:t>
      </w:r>
    </w:p>
    <w:p w14:paraId="7FB0BF0A" w14:textId="39C7A0B9" w:rsidR="00116A74" w:rsidRDefault="00116A74" w:rsidP="00116A74">
      <w:pPr>
        <w:rPr>
          <w:color w:val="FF0000"/>
        </w:rPr>
      </w:pPr>
      <w:r>
        <w:rPr>
          <w:color w:val="FF0000"/>
        </w:rPr>
        <w:br/>
      </w:r>
      <w:r w:rsidRPr="00116A74">
        <w:t>……………………….</w:t>
      </w:r>
    </w:p>
    <w:p w14:paraId="3A9DDB45" w14:textId="3A6DAD94" w:rsidR="00116A74" w:rsidRDefault="00116A74" w:rsidP="00116A74">
      <w:r>
        <w:br/>
        <w:t>Je ziet een gekleurde vloeistof die zich bevind in een kleurloze vloeistof. Waarom mengen deze stoffen niet?</w:t>
      </w:r>
    </w:p>
    <w:p w14:paraId="54F1AAA0" w14:textId="55708F83" w:rsidR="00116A74" w:rsidRDefault="00116A74" w:rsidP="00116A74">
      <w:pPr>
        <w:rPr>
          <w:color w:val="FF0000"/>
        </w:rPr>
      </w:pPr>
      <w:r>
        <w:rPr>
          <w:color w:val="FF0000"/>
        </w:rPr>
        <w:br/>
      </w:r>
      <w:r w:rsidRPr="00116A74">
        <w:t>…………</w:t>
      </w:r>
      <w:r>
        <w:t>…….………………………………………………………………………………….</w:t>
      </w:r>
    </w:p>
    <w:p w14:paraId="562B9DAE" w14:textId="1305CB48" w:rsidR="00116A74" w:rsidRDefault="00116A74" w:rsidP="00116A74">
      <w:r>
        <w:br/>
        <w:t>Kan je een voorbeeld geven van 2 vloeistoffen waarbij hetzelfde effect zou optreden als in het filmpje?</w:t>
      </w:r>
    </w:p>
    <w:p w14:paraId="4062418C" w14:textId="7271FBA8" w:rsidR="00116A74" w:rsidRPr="00130DA9" w:rsidRDefault="001D122D" w:rsidP="00116A74">
      <w:pPr>
        <w:rPr>
          <w:color w:val="FF0000"/>
        </w:rPr>
      </w:pPr>
      <w:r>
        <w:br/>
      </w:r>
      <w:r w:rsidR="00116A74" w:rsidRPr="00116A74">
        <w:t>…………</w:t>
      </w:r>
      <w:r w:rsidR="00116A74">
        <w:t>…….……………………………..</w:t>
      </w:r>
    </w:p>
    <w:p w14:paraId="14796650" w14:textId="19D05ABD" w:rsidR="00116A74" w:rsidRPr="00130DA9" w:rsidRDefault="001D122D" w:rsidP="00116A74">
      <w:pPr>
        <w:rPr>
          <w:b/>
          <w:bCs/>
        </w:rPr>
      </w:pPr>
      <w:r>
        <w:rPr>
          <w:b/>
          <w:bCs/>
        </w:rPr>
        <w:br/>
      </w:r>
      <w:r w:rsidR="00116A74" w:rsidRPr="001D122D">
        <w:rPr>
          <w:b/>
          <w:bCs/>
        </w:rPr>
        <w:t>8</w:t>
      </w:r>
      <w:r w:rsidR="00116A74" w:rsidRPr="00130DA9">
        <w:rPr>
          <w:b/>
          <w:bCs/>
        </w:rPr>
        <w:tab/>
      </w:r>
      <w:proofErr w:type="spellStart"/>
      <w:r w:rsidR="00116A74" w:rsidRPr="00130DA9">
        <w:rPr>
          <w:b/>
          <w:bCs/>
        </w:rPr>
        <w:t>Smoke</w:t>
      </w:r>
      <w:proofErr w:type="spellEnd"/>
      <w:r w:rsidR="00116A74" w:rsidRPr="00130DA9">
        <w:rPr>
          <w:b/>
          <w:bCs/>
        </w:rPr>
        <w:t>:</w:t>
      </w:r>
    </w:p>
    <w:p w14:paraId="1056C55C" w14:textId="77777777" w:rsidR="00116A74" w:rsidRDefault="00116A74" w:rsidP="00116A74">
      <w:r w:rsidRPr="00A249B1">
        <w:t>Wat is rook?</w:t>
      </w:r>
    </w:p>
    <w:p w14:paraId="67566D4A" w14:textId="77777777" w:rsidR="001D122D" w:rsidRDefault="001D122D" w:rsidP="00116A74"/>
    <w:p w14:paraId="4DCBDE0A" w14:textId="71BC5523" w:rsidR="001D122D" w:rsidRDefault="001D122D" w:rsidP="00116A74">
      <w:r w:rsidRPr="00116A74">
        <w:t>…………</w:t>
      </w:r>
      <w:r>
        <w:t>…….……………………………………………..</w:t>
      </w:r>
    </w:p>
    <w:p w14:paraId="454DCA30" w14:textId="77777777" w:rsidR="001D122D" w:rsidRDefault="001D122D" w:rsidP="00116A74"/>
    <w:p w14:paraId="4299AD47" w14:textId="79AB8D04" w:rsidR="00116A74" w:rsidRDefault="00116A74" w:rsidP="00116A74">
      <w:r>
        <w:t>Wat gebeurt er met de rook zodra het in contact komt met het koude glas? (</w:t>
      </w:r>
      <w:proofErr w:type="spellStart"/>
      <w:r>
        <w:t>candle</w:t>
      </w:r>
      <w:proofErr w:type="spellEnd"/>
      <w:r>
        <w:t xml:space="preserve"> </w:t>
      </w:r>
      <w:proofErr w:type="spellStart"/>
      <w:r>
        <w:t>soot</w:t>
      </w:r>
      <w:proofErr w:type="spellEnd"/>
      <w:r>
        <w:t>)</w:t>
      </w:r>
    </w:p>
    <w:p w14:paraId="2C18D32E" w14:textId="7251324C" w:rsidR="001D122D" w:rsidRDefault="001D122D" w:rsidP="00116A74">
      <w:r>
        <w:br/>
      </w:r>
      <w:r w:rsidRPr="00116A74">
        <w:t>…………</w:t>
      </w:r>
      <w:r>
        <w:t>…….……………………………………………..</w:t>
      </w:r>
    </w:p>
    <w:p w14:paraId="08733175" w14:textId="30037383" w:rsidR="001D122D" w:rsidRDefault="001D122D" w:rsidP="001D122D">
      <w:r>
        <w:br/>
      </w:r>
      <w:r w:rsidR="00116A74">
        <w:t xml:space="preserve">Als je dit ziet gebeuren bij een rook wanneer het </w:t>
      </w:r>
      <w:proofErr w:type="spellStart"/>
      <w:r w:rsidR="00116A74">
        <w:t>afgekoelt</w:t>
      </w:r>
      <w:proofErr w:type="spellEnd"/>
      <w:r w:rsidR="00116A74">
        <w:t xml:space="preserve">. Waarom is het dan zo ongezond om te roken? (sigaretten / pijp / ook bij </w:t>
      </w:r>
      <w:proofErr w:type="spellStart"/>
      <w:r w:rsidR="00116A74">
        <w:t>vapen</w:t>
      </w:r>
      <w:proofErr w:type="spellEnd"/>
      <w:r w:rsidR="00116A74">
        <w:t>!)</w:t>
      </w:r>
    </w:p>
    <w:p w14:paraId="26CFE482" w14:textId="1170264B" w:rsidR="001D122D" w:rsidRDefault="001D122D" w:rsidP="001D122D">
      <w:r>
        <w:br/>
      </w:r>
      <w:r w:rsidRPr="00116A74">
        <w:t>…………</w:t>
      </w:r>
      <w:r>
        <w:t>…….………………………………………………………………………………………………….</w:t>
      </w:r>
    </w:p>
    <w:p w14:paraId="25731F99" w14:textId="77777777" w:rsidR="00BF4F59" w:rsidRPr="00130DA9" w:rsidRDefault="00BF4F59" w:rsidP="00226400"/>
    <w:sectPr w:rsidR="00BF4F59" w:rsidRPr="00130DA9" w:rsidSect="001D122D">
      <w:footerReference w:type="default" r:id="rId18"/>
      <w:pgSz w:w="11906" w:h="16838"/>
      <w:pgMar w:top="1417" w:right="1417" w:bottom="1417" w:left="1417" w:header="708" w:footer="708" w:gutter="0"/>
      <w:pgNumType w:fmt="lowerLetter"/>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E0DF4" w14:textId="77777777" w:rsidR="006B2873" w:rsidRDefault="006B2873" w:rsidP="001D122D">
      <w:pPr>
        <w:spacing w:after="0" w:line="240" w:lineRule="auto"/>
      </w:pPr>
      <w:r>
        <w:separator/>
      </w:r>
    </w:p>
  </w:endnote>
  <w:endnote w:type="continuationSeparator" w:id="0">
    <w:p w14:paraId="45CC3E02" w14:textId="77777777" w:rsidR="006B2873" w:rsidRDefault="006B2873" w:rsidP="001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C6A81" w14:textId="7B260F33" w:rsidR="001D122D" w:rsidRDefault="001D122D" w:rsidP="001D122D">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54149" w14:textId="77777777" w:rsidR="006B2873" w:rsidRDefault="006B2873" w:rsidP="001D122D">
      <w:pPr>
        <w:spacing w:after="0" w:line="240" w:lineRule="auto"/>
      </w:pPr>
      <w:r>
        <w:separator/>
      </w:r>
    </w:p>
  </w:footnote>
  <w:footnote w:type="continuationSeparator" w:id="0">
    <w:p w14:paraId="2484721C" w14:textId="77777777" w:rsidR="006B2873" w:rsidRDefault="006B2873" w:rsidP="001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 w15:restartNumberingAfterBreak="0">
    <w:nsid w:val="5AA253F8"/>
    <w:multiLevelType w:val="hybridMultilevel"/>
    <w:tmpl w:val="1A8E0D3A"/>
    <w:lvl w:ilvl="0" w:tplc="B6A69094">
      <w:start w:val="4"/>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57409158">
    <w:abstractNumId w:val="0"/>
  </w:num>
  <w:num w:numId="2" w16cid:durableId="99117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B"/>
    <w:rsid w:val="000170CB"/>
    <w:rsid w:val="00050F31"/>
    <w:rsid w:val="000B591E"/>
    <w:rsid w:val="00116A74"/>
    <w:rsid w:val="00130DA9"/>
    <w:rsid w:val="00173C7C"/>
    <w:rsid w:val="001D0811"/>
    <w:rsid w:val="001D122D"/>
    <w:rsid w:val="00226400"/>
    <w:rsid w:val="002B7F95"/>
    <w:rsid w:val="002F1F9C"/>
    <w:rsid w:val="00345F5B"/>
    <w:rsid w:val="0039458D"/>
    <w:rsid w:val="003C207C"/>
    <w:rsid w:val="00400C35"/>
    <w:rsid w:val="00525A3D"/>
    <w:rsid w:val="0052676C"/>
    <w:rsid w:val="005C10E0"/>
    <w:rsid w:val="006328D5"/>
    <w:rsid w:val="006970F6"/>
    <w:rsid w:val="006A383D"/>
    <w:rsid w:val="006B2873"/>
    <w:rsid w:val="00720BD4"/>
    <w:rsid w:val="007C4A83"/>
    <w:rsid w:val="00821B26"/>
    <w:rsid w:val="0086355B"/>
    <w:rsid w:val="00882C27"/>
    <w:rsid w:val="009145FE"/>
    <w:rsid w:val="009701FF"/>
    <w:rsid w:val="009A1971"/>
    <w:rsid w:val="009C06C8"/>
    <w:rsid w:val="00A249B1"/>
    <w:rsid w:val="00A90184"/>
    <w:rsid w:val="00AD44A5"/>
    <w:rsid w:val="00B41BA2"/>
    <w:rsid w:val="00B6344E"/>
    <w:rsid w:val="00BA69A9"/>
    <w:rsid w:val="00BA6B3F"/>
    <w:rsid w:val="00BF1EEA"/>
    <w:rsid w:val="00BF4F59"/>
    <w:rsid w:val="00C31658"/>
    <w:rsid w:val="00C53B33"/>
    <w:rsid w:val="00CB7F12"/>
    <w:rsid w:val="00D01075"/>
    <w:rsid w:val="00D126DA"/>
    <w:rsid w:val="00D36B96"/>
    <w:rsid w:val="00D41486"/>
    <w:rsid w:val="00DD56E3"/>
    <w:rsid w:val="00E5008B"/>
    <w:rsid w:val="00E661DC"/>
    <w:rsid w:val="00F027FE"/>
    <w:rsid w:val="00F263D3"/>
    <w:rsid w:val="00F5625A"/>
    <w:rsid w:val="00F824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494DC"/>
  <w15:chartTrackingRefBased/>
  <w15:docId w15:val="{5160DAB9-4F4A-4AC9-81B0-50E3BD7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0F4761"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08B"/>
    <w:rPr>
      <w:i/>
      <w:iCs/>
      <w:color w:val="0F4761" w:themeColor="accent1" w:themeShade="BF"/>
    </w:rPr>
  </w:style>
  <w:style w:type="character" w:styleId="Intensieveverwijzing">
    <w:name w:val="Intense Reference"/>
    <w:basedOn w:val="Standaardalinea-lettertype"/>
    <w:uiPriority w:val="32"/>
    <w:qFormat/>
    <w:rsid w:val="00E5008B"/>
    <w:rPr>
      <w:b/>
      <w:bCs/>
      <w:smallCaps/>
      <w:color w:val="0F4761" w:themeColor="accent1" w:themeShade="BF"/>
      <w:spacing w:val="5"/>
    </w:rPr>
  </w:style>
  <w:style w:type="character" w:styleId="Hyperlink">
    <w:name w:val="Hyperlink"/>
    <w:basedOn w:val="Standaardalinea-lettertype"/>
    <w:uiPriority w:val="99"/>
    <w:unhideWhenUsed/>
    <w:rsid w:val="00C31658"/>
    <w:rPr>
      <w:color w:val="467886" w:themeColor="hyperlink"/>
      <w:u w:val="single"/>
    </w:rPr>
  </w:style>
  <w:style w:type="character" w:styleId="Onopgelostemelding">
    <w:name w:val="Unresolved Mention"/>
    <w:basedOn w:val="Standaardalinea-lettertype"/>
    <w:uiPriority w:val="99"/>
    <w:semiHidden/>
    <w:unhideWhenUsed/>
    <w:rsid w:val="00C31658"/>
    <w:rPr>
      <w:color w:val="605E5C"/>
      <w:shd w:val="clear" w:color="auto" w:fill="E1DFDD"/>
    </w:rPr>
  </w:style>
  <w:style w:type="paragraph" w:styleId="Koptekst">
    <w:name w:val="header"/>
    <w:basedOn w:val="Standaard"/>
    <w:link w:val="KoptekstChar"/>
    <w:uiPriority w:val="99"/>
    <w:unhideWhenUsed/>
    <w:rsid w:val="001D12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122D"/>
  </w:style>
  <w:style w:type="paragraph" w:styleId="Voettekst">
    <w:name w:val="footer"/>
    <w:basedOn w:val="Standaard"/>
    <w:link w:val="VoettekstChar"/>
    <w:uiPriority w:val="99"/>
    <w:unhideWhenUsed/>
    <w:rsid w:val="001D12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1006134335">
      <w:bodyDiv w:val="1"/>
      <w:marLeft w:val="0"/>
      <w:marRight w:val="0"/>
      <w:marTop w:val="0"/>
      <w:marBottom w:val="0"/>
      <w:divBdr>
        <w:top w:val="none" w:sz="0" w:space="0" w:color="auto"/>
        <w:left w:val="none" w:sz="0" w:space="0" w:color="auto"/>
        <w:bottom w:val="none" w:sz="0" w:space="0" w:color="auto"/>
        <w:right w:val="none" w:sz="0" w:space="0" w:color="auto"/>
      </w:divBdr>
    </w:div>
    <w:div w:id="1028800079">
      <w:bodyDiv w:val="1"/>
      <w:marLeft w:val="0"/>
      <w:marRight w:val="0"/>
      <w:marTop w:val="0"/>
      <w:marBottom w:val="0"/>
      <w:divBdr>
        <w:top w:val="none" w:sz="0" w:space="0" w:color="auto"/>
        <w:left w:val="none" w:sz="0" w:space="0" w:color="auto"/>
        <w:bottom w:val="none" w:sz="0" w:space="0" w:color="auto"/>
        <w:right w:val="none" w:sz="0" w:space="0" w:color="auto"/>
      </w:divBdr>
    </w:div>
    <w:div w:id="1382901899">
      <w:bodyDiv w:val="1"/>
      <w:marLeft w:val="0"/>
      <w:marRight w:val="0"/>
      <w:marTop w:val="0"/>
      <w:marBottom w:val="0"/>
      <w:divBdr>
        <w:top w:val="none" w:sz="0" w:space="0" w:color="auto"/>
        <w:left w:val="none" w:sz="0" w:space="0" w:color="auto"/>
        <w:bottom w:val="none" w:sz="0" w:space="0" w:color="auto"/>
        <w:right w:val="none" w:sz="0" w:space="0" w:color="auto"/>
      </w:divBdr>
    </w:div>
    <w:div w:id="1394039609">
      <w:bodyDiv w:val="1"/>
      <w:marLeft w:val="0"/>
      <w:marRight w:val="0"/>
      <w:marTop w:val="0"/>
      <w:marBottom w:val="0"/>
      <w:divBdr>
        <w:top w:val="none" w:sz="0" w:space="0" w:color="auto"/>
        <w:left w:val="none" w:sz="0" w:space="0" w:color="auto"/>
        <w:bottom w:val="none" w:sz="0" w:space="0" w:color="auto"/>
        <w:right w:val="none" w:sz="0" w:space="0" w:color="auto"/>
      </w:divBdr>
    </w:div>
    <w:div w:id="16245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beautifulchemistry.net/reaction"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1258</Words>
  <Characters>6925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Filip Poncelet</cp:lastModifiedBy>
  <cp:revision>3</cp:revision>
  <dcterms:created xsi:type="dcterms:W3CDTF">2024-10-20T07:19:00Z</dcterms:created>
  <dcterms:modified xsi:type="dcterms:W3CDTF">2024-10-20T07:21:00Z</dcterms:modified>
</cp:coreProperties>
</file>