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A54FB" w:rsidRPr="003A54FB" w:rsidTr="003A54FB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A54FB" w:rsidRPr="003A54FB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A54FB" w:rsidRPr="003A54FB" w:rsidRDefault="003A54FB" w:rsidP="003A54FB">
                  <w:pPr>
                    <w:pStyle w:val="productnaam"/>
                  </w:pPr>
                  <w:bookmarkStart w:id="0" w:name="_GoBack"/>
                  <w:bookmarkEnd w:id="0"/>
                  <w:r w:rsidRPr="003A54FB">
                    <w:t>Butanon</w:t>
                  </w:r>
                </w:p>
                <w:p w:rsidR="003A54FB" w:rsidRPr="003A54FB" w:rsidRDefault="003A54FB" w:rsidP="003A54FB">
                  <w:pPr>
                    <w:pStyle w:val="formule"/>
                  </w:pPr>
                  <w:r w:rsidRPr="003A54FB">
                    <w:rPr>
                      <w:noProof/>
                    </w:rPr>
                    <w:t>C</w:t>
                  </w:r>
                  <w:r w:rsidRPr="003A54FB">
                    <w:rPr>
                      <w:noProof/>
                      <w:position w:val="-2"/>
                      <w:sz w:val="12"/>
                    </w:rPr>
                    <w:t>2</w:t>
                  </w:r>
                  <w:r w:rsidRPr="003A54FB">
                    <w:rPr>
                      <w:noProof/>
                    </w:rPr>
                    <w:t>H</w:t>
                  </w:r>
                  <w:r w:rsidRPr="003A54FB">
                    <w:rPr>
                      <w:noProof/>
                      <w:position w:val="-2"/>
                      <w:sz w:val="12"/>
                    </w:rPr>
                    <w:t>5</w:t>
                  </w:r>
                  <w:r w:rsidRPr="003A54FB">
                    <w:rPr>
                      <w:noProof/>
                    </w:rPr>
                    <w:t>COCH</w:t>
                  </w:r>
                  <w:r w:rsidRPr="003A54F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3A54FB" w:rsidRPr="003A54FB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A54FB" w:rsidRPr="003A54FB" w:rsidRDefault="003A54FB" w:rsidP="003A54F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54F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4FB" w:rsidRPr="003A54FB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3A54FB" w:rsidRPr="003A54FB" w:rsidRDefault="003A54FB" w:rsidP="00457482">
                  <w:pPr>
                    <w:pStyle w:val="signaalzin"/>
                  </w:pPr>
                  <w:r w:rsidRPr="003A54F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A54FB" w:rsidRPr="003A54FB" w:rsidRDefault="003A54FB" w:rsidP="00457482">
                  <w:pPr>
                    <w:pStyle w:val="cas"/>
                  </w:pPr>
                  <w:r w:rsidRPr="003A54FB">
                    <w:rPr>
                      <w:noProof/>
                    </w:rPr>
                    <w:t>CAS</w:t>
                  </w:r>
                  <w:r w:rsidRPr="003A54FB">
                    <w:t xml:space="preserve"> </w:t>
                  </w:r>
                  <w:r w:rsidRPr="003A54FB">
                    <w:rPr>
                      <w:noProof/>
                    </w:rPr>
                    <w:t>78-93-3</w:t>
                  </w:r>
                </w:p>
              </w:tc>
            </w:tr>
            <w:tr w:rsidR="003A54FB" w:rsidRPr="003A54FB" w:rsidTr="003A54FB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A54FB" w:rsidRPr="003A54FB" w:rsidRDefault="003A54FB" w:rsidP="007719FF">
                  <w:pPr>
                    <w:pStyle w:val="teksth"/>
                  </w:pPr>
                  <w:r w:rsidRPr="003A54FB">
                    <w:rPr>
                      <w:noProof/>
                    </w:rPr>
                    <w:t>H 225-319-336-EUH066</w:t>
                  </w:r>
                </w:p>
                <w:p w:rsidR="003A54FB" w:rsidRPr="003A54FB" w:rsidRDefault="003A54FB" w:rsidP="007719FF">
                  <w:pPr>
                    <w:pStyle w:val="teksth"/>
                  </w:pPr>
                  <w:r w:rsidRPr="003A54FB">
                    <w:rPr>
                      <w:noProof/>
                      <w:szCs w:val="10"/>
                    </w:rPr>
                    <w:t>P 210-305+351+338-403+233</w:t>
                  </w:r>
                </w:p>
              </w:tc>
            </w:tr>
            <w:tr w:rsidR="003A54FB" w:rsidRPr="003A54FB" w:rsidTr="003A54F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54FB" w:rsidRPr="003A54FB" w:rsidRDefault="003A54FB" w:rsidP="007719FF">
                  <w:pPr>
                    <w:pStyle w:val="teksth"/>
                  </w:pPr>
                </w:p>
              </w:tc>
            </w:tr>
          </w:tbl>
          <w:p w:rsidR="003A54FB" w:rsidRPr="003A54FB" w:rsidRDefault="003A54FB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A54FB" w:rsidRPr="003D6D8D" w:rsidRDefault="003A54FB" w:rsidP="003A54FB">
      <w:pPr>
        <w:spacing w:line="20" w:lineRule="exact"/>
        <w:rPr>
          <w:lang w:val="nl-NL"/>
        </w:rPr>
      </w:pPr>
    </w:p>
    <w:sectPr w:rsidR="003A54FB" w:rsidRPr="003D6D8D" w:rsidSect="003A54FB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A54FB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0407F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623E-D54F-44B8-81D9-D876C3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2018-11-22T15:42:00Z</dcterms:created>
  <dcterms:modified xsi:type="dcterms:W3CDTF">2018-11-22T15:43:00Z</dcterms:modified>
</cp:coreProperties>
</file>