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750746" w:rsidRPr="001B2EA3" w:rsidTr="00750746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750746" w:rsidRPr="001B2EA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750746" w:rsidRPr="001B2EA3" w:rsidRDefault="00750746" w:rsidP="001B2EA3">
                  <w:pPr>
                    <w:pStyle w:val="productnaam"/>
                    <w:spacing w:line="220" w:lineRule="exact"/>
                  </w:pPr>
                  <w:r w:rsidRPr="001B2EA3">
                    <w:rPr>
                      <w:noProof/>
                    </w:rPr>
                    <w:t>Mangaan(II)sulfaat (1 aq)</w:t>
                  </w:r>
                </w:p>
                <w:p w:rsidR="00750746" w:rsidRPr="001B2EA3" w:rsidRDefault="00750746" w:rsidP="001B2EA3">
                  <w:pPr>
                    <w:pStyle w:val="formule"/>
                  </w:pPr>
                  <w:r w:rsidRPr="001B2EA3">
                    <w:rPr>
                      <w:noProof/>
                    </w:rPr>
                    <w:t>MnSO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4</w:t>
                  </w:r>
                  <w:r w:rsidRPr="001B2EA3">
                    <w:rPr>
                      <w:noProof/>
                    </w:rPr>
                    <w:t>.H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2</w:t>
                  </w:r>
                  <w:r w:rsidRPr="001B2EA3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750746" w:rsidRPr="001B2EA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750746" w:rsidRPr="001B2EA3" w:rsidRDefault="00750746" w:rsidP="001B2EA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5601A90" wp14:editId="52E7C0D5">
                        <wp:extent cx="447675" cy="447675"/>
                        <wp:effectExtent l="0" t="0" r="9525" b="9525"/>
                        <wp:docPr id="13" name="Afbeelding 13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2EA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FDD7FE6" wp14:editId="0F807033">
                        <wp:extent cx="447675" cy="447675"/>
                        <wp:effectExtent l="0" t="0" r="9525" b="9525"/>
                        <wp:docPr id="14" name="Afbeelding 14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0746" w:rsidRPr="001B2EA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750746" w:rsidRPr="001B2EA3" w:rsidRDefault="00750746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Waarschuwing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750746" w:rsidRPr="001B2EA3" w:rsidRDefault="00750746" w:rsidP="00DD5D94">
                  <w:pPr>
                    <w:pStyle w:val="cas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CAS</w:t>
                  </w:r>
                  <w:r w:rsidRPr="001B2EA3">
                    <w:rPr>
                      <w:lang w:val="en-US"/>
                    </w:rPr>
                    <w:t xml:space="preserve"> </w:t>
                  </w:r>
                  <w:r w:rsidRPr="001B2EA3">
                    <w:rPr>
                      <w:noProof/>
                      <w:lang w:val="en-US"/>
                    </w:rPr>
                    <w:t>10034-96-5</w:t>
                  </w:r>
                </w:p>
              </w:tc>
            </w:tr>
            <w:tr w:rsidR="00750746" w:rsidRPr="001B2EA3" w:rsidTr="001B2EA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750746" w:rsidRPr="001B2EA3" w:rsidRDefault="00750746" w:rsidP="00DD5D94">
                  <w:pPr>
                    <w:pStyle w:val="teksth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H 373-411</w:t>
                  </w:r>
                </w:p>
                <w:p w:rsidR="00750746" w:rsidRPr="001B2EA3" w:rsidRDefault="00750746" w:rsidP="00DD5D94">
                  <w:pPr>
                    <w:pStyle w:val="teksth"/>
                    <w:rPr>
                      <w:lang w:val="en-US"/>
                    </w:rPr>
                  </w:pPr>
                  <w:r w:rsidRPr="001B2EA3">
                    <w:rPr>
                      <w:noProof/>
                      <w:szCs w:val="10"/>
                      <w:lang w:val="en-US"/>
                    </w:rPr>
                    <w:t>P 273-314</w:t>
                  </w:r>
                </w:p>
              </w:tc>
            </w:tr>
            <w:tr w:rsidR="00750746" w:rsidRPr="001B2EA3" w:rsidTr="001B2EA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50746" w:rsidRPr="001B2EA3" w:rsidRDefault="00750746" w:rsidP="00DD5D94">
                  <w:pPr>
                    <w:pStyle w:val="WGK"/>
                  </w:pPr>
                  <w:r w:rsidRPr="001B2EA3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50746" w:rsidRPr="001B2EA3" w:rsidRDefault="00750746" w:rsidP="00DD5D94">
                  <w:pPr>
                    <w:pStyle w:val="school"/>
                  </w:pPr>
                  <w:r w:rsidRPr="001B2EA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50746" w:rsidRPr="001B2EA3" w:rsidRDefault="00750746" w:rsidP="00DD5D94">
                  <w:pPr>
                    <w:pStyle w:val="inventaris"/>
                    <w:rPr>
                      <w:lang w:val="en-US"/>
                    </w:rPr>
                  </w:pPr>
                  <w:r w:rsidRPr="001B2EA3">
                    <w:rPr>
                      <w:szCs w:val="14"/>
                      <w:lang w:val="en-US"/>
                    </w:rPr>
                    <w:t>23B</w:t>
                  </w:r>
                </w:p>
              </w:tc>
            </w:tr>
          </w:tbl>
          <w:p w:rsidR="00750746" w:rsidRPr="001B2EA3" w:rsidRDefault="00750746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1B2EA3" w:rsidRPr="00F51BC5" w:rsidRDefault="001B2EA3" w:rsidP="001B2EA3">
      <w:pPr>
        <w:spacing w:line="20" w:lineRule="exact"/>
        <w:rPr>
          <w:lang w:val="en-US"/>
        </w:rPr>
      </w:pPr>
      <w:bookmarkStart w:id="0" w:name="_GoBack"/>
      <w:bookmarkEnd w:id="0"/>
    </w:p>
    <w:sectPr w:rsidR="001B2EA3" w:rsidRPr="00F51BC5" w:rsidSect="001B2EA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B2EA3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524D2F"/>
    <w:rsid w:val="0055720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0746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E0346E"/>
    <w:rsid w:val="00E211B8"/>
    <w:rsid w:val="00E26634"/>
    <w:rsid w:val="00E30FD6"/>
    <w:rsid w:val="00E8479B"/>
    <w:rsid w:val="00E95992"/>
    <w:rsid w:val="00EB5551"/>
    <w:rsid w:val="00EE5560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2013-12-30T15:52:00Z</dcterms:created>
  <dcterms:modified xsi:type="dcterms:W3CDTF">2013-12-30T15:52:00Z</dcterms:modified>
</cp:coreProperties>
</file>